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F875" w14:textId="77777777" w:rsidR="004006EF" w:rsidRPr="006928BA" w:rsidRDefault="004006EF" w:rsidP="004006EF">
      <w:pPr>
        <w:pStyle w:val="Heading1"/>
        <w:spacing w:line="276" w:lineRule="auto"/>
        <w:jc w:val="center"/>
      </w:pPr>
      <w:bookmarkStart w:id="0" w:name="_Hlk485796235"/>
      <w:r w:rsidRPr="006928BA">
        <w:t>ULSTER SUPPORTED EMPLOYMENT LTD</w:t>
      </w:r>
    </w:p>
    <w:p w14:paraId="3B9B6C2F" w14:textId="77777777" w:rsidR="004006EF" w:rsidRPr="006928BA" w:rsidRDefault="004006EF" w:rsidP="004006E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</w:rPr>
        <w:t>(</w:t>
      </w:r>
      <w:r w:rsidRPr="006928BA">
        <w:rPr>
          <w:rFonts w:ascii="Arial" w:hAnsi="Arial" w:cs="Arial"/>
          <w:sz w:val="24"/>
          <w:szCs w:val="24"/>
        </w:rPr>
        <w:t>Company Limited by Guarantee and not having a Share Capital)</w:t>
      </w:r>
    </w:p>
    <w:p w14:paraId="54920C15" w14:textId="77777777" w:rsidR="004006EF" w:rsidRPr="006928BA" w:rsidRDefault="004006EF" w:rsidP="004006EF">
      <w:pPr>
        <w:pStyle w:val="BodyText"/>
        <w:spacing w:line="276" w:lineRule="auto"/>
        <w:jc w:val="center"/>
        <w:rPr>
          <w:bCs/>
          <w:szCs w:val="24"/>
        </w:rPr>
      </w:pPr>
      <w:r w:rsidRPr="006928BA">
        <w:rPr>
          <w:bCs/>
          <w:szCs w:val="24"/>
        </w:rPr>
        <w:t>Minutes of a Board of Directors Meeting</w:t>
      </w:r>
    </w:p>
    <w:p w14:paraId="01E666A3" w14:textId="118D3CEC" w:rsidR="004006EF" w:rsidRPr="006928BA" w:rsidRDefault="004006EF" w:rsidP="004006EF">
      <w:pPr>
        <w:jc w:val="center"/>
        <w:rPr>
          <w:rFonts w:ascii="Arial" w:hAnsi="Arial" w:cs="Arial"/>
          <w:sz w:val="24"/>
          <w:szCs w:val="24"/>
        </w:rPr>
      </w:pPr>
      <w:r w:rsidRPr="61EA4FDA">
        <w:rPr>
          <w:rFonts w:ascii="Arial" w:hAnsi="Arial" w:cs="Arial"/>
          <w:sz w:val="24"/>
          <w:szCs w:val="24"/>
        </w:rPr>
        <w:t xml:space="preserve">Wednesday </w:t>
      </w:r>
      <w:r>
        <w:rPr>
          <w:rFonts w:ascii="Arial" w:hAnsi="Arial" w:cs="Arial"/>
          <w:sz w:val="24"/>
          <w:szCs w:val="24"/>
        </w:rPr>
        <w:t>26</w:t>
      </w:r>
      <w:r w:rsidRPr="008A450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2023</w:t>
      </w:r>
      <w:r w:rsidRPr="61EA4FDA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10</w:t>
      </w:r>
      <w:r w:rsidRPr="61EA4F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61EA4FDA">
        <w:rPr>
          <w:rFonts w:ascii="Arial" w:hAnsi="Arial" w:cs="Arial"/>
          <w:sz w:val="24"/>
          <w:szCs w:val="24"/>
        </w:rPr>
        <w:t>0am</w:t>
      </w:r>
      <w:r>
        <w:rPr>
          <w:rFonts w:ascii="Arial" w:hAnsi="Arial" w:cs="Arial"/>
          <w:sz w:val="24"/>
          <w:szCs w:val="24"/>
        </w:rPr>
        <w:t xml:space="preserve"> at Cambrai Street</w:t>
      </w:r>
    </w:p>
    <w:p w14:paraId="36AE1AC5" w14:textId="77777777" w:rsidR="004006EF" w:rsidRDefault="004006EF" w:rsidP="00471C1D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p w14:paraId="22B5C67D" w14:textId="77777777" w:rsidR="004006EF" w:rsidRDefault="004006EF" w:rsidP="00471C1D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p w14:paraId="49F40926" w14:textId="77777777" w:rsidR="00E90A4C" w:rsidRPr="006928BA" w:rsidRDefault="00E90A4C" w:rsidP="00E90A4C">
      <w:pPr>
        <w:pStyle w:val="Heading1"/>
        <w:spacing w:line="276" w:lineRule="auto"/>
        <w:jc w:val="both"/>
        <w:rPr>
          <w:rFonts w:eastAsia="Times New Roman"/>
          <w:u w:val="none"/>
        </w:rPr>
      </w:pPr>
      <w:r w:rsidRPr="006928BA">
        <w:rPr>
          <w:rFonts w:eastAsia="Times New Roman"/>
          <w:u w:val="none"/>
        </w:rPr>
        <w:t>Present</w:t>
      </w:r>
    </w:p>
    <w:p w14:paraId="320FD285" w14:textId="77777777" w:rsidR="00E90A4C" w:rsidRDefault="00E90A4C" w:rsidP="00E90A4C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</w:p>
    <w:p w14:paraId="240BF862" w14:textId="77777777" w:rsidR="00E90A4C" w:rsidRDefault="00E90A4C" w:rsidP="00E90A4C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W Leatham</w:t>
      </w:r>
      <w:r>
        <w:rPr>
          <w:rFonts w:ascii="Arial" w:hAnsi="Arial" w:cs="Arial"/>
          <w:sz w:val="24"/>
          <w:szCs w:val="24"/>
        </w:rPr>
        <w:tab/>
        <w:t>Chairman</w:t>
      </w:r>
    </w:p>
    <w:p w14:paraId="7A4486B0" w14:textId="77777777" w:rsidR="00E90A4C" w:rsidRPr="006928BA" w:rsidRDefault="00E90A4C" w:rsidP="00E90A4C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  <w:sz w:val="24"/>
          <w:szCs w:val="24"/>
        </w:rPr>
        <w:t>Mr D O’Hara</w:t>
      </w:r>
      <w:r w:rsidRPr="006928BA">
        <w:rPr>
          <w:rFonts w:ascii="Arial" w:hAnsi="Arial" w:cs="Arial"/>
          <w:sz w:val="24"/>
          <w:szCs w:val="24"/>
        </w:rPr>
        <w:tab/>
        <w:t>Director</w:t>
      </w:r>
    </w:p>
    <w:p w14:paraId="31F00BE5" w14:textId="77777777" w:rsidR="00E90A4C" w:rsidRDefault="00E90A4C" w:rsidP="00E90A4C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7C44D436">
        <w:rPr>
          <w:rFonts w:ascii="Arial" w:hAnsi="Arial" w:cs="Arial"/>
          <w:sz w:val="24"/>
          <w:szCs w:val="24"/>
        </w:rPr>
        <w:t>Ms J Cowan</w:t>
      </w:r>
      <w:r>
        <w:tab/>
      </w:r>
      <w:r w:rsidRPr="7C44D436">
        <w:rPr>
          <w:rFonts w:ascii="Arial" w:hAnsi="Arial" w:cs="Arial"/>
          <w:sz w:val="24"/>
          <w:szCs w:val="24"/>
        </w:rPr>
        <w:t>Director</w:t>
      </w:r>
    </w:p>
    <w:p w14:paraId="610510B4" w14:textId="77777777" w:rsidR="00E90A4C" w:rsidRDefault="00E90A4C" w:rsidP="00E90A4C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S Wakfer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1A5EB24B" w14:textId="77777777" w:rsidR="00E90A4C" w:rsidRDefault="00E90A4C" w:rsidP="00E90A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7C44D436">
        <w:rPr>
          <w:rFonts w:ascii="Arial" w:hAnsi="Arial" w:cs="Arial"/>
          <w:sz w:val="24"/>
          <w:szCs w:val="24"/>
        </w:rPr>
        <w:t>Mr R Donnelly</w:t>
      </w:r>
      <w:r>
        <w:tab/>
      </w:r>
      <w:r>
        <w:tab/>
      </w:r>
      <w:r>
        <w:tab/>
      </w:r>
      <w:r w:rsidRPr="7C44D436">
        <w:rPr>
          <w:rFonts w:ascii="Arial" w:hAnsi="Arial" w:cs="Arial"/>
          <w:sz w:val="24"/>
          <w:szCs w:val="24"/>
        </w:rPr>
        <w:t>Director</w:t>
      </w:r>
    </w:p>
    <w:p w14:paraId="3DEAA61D" w14:textId="77777777" w:rsidR="00E90A4C" w:rsidRDefault="00E90A4C" w:rsidP="00E90A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Havlin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Director</w:t>
      </w:r>
    </w:p>
    <w:p w14:paraId="6DF36938" w14:textId="77777777" w:rsidR="00E90A4C" w:rsidRDefault="00E90A4C" w:rsidP="00E90A4C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48A2D891">
        <w:rPr>
          <w:rFonts w:ascii="Arial" w:hAnsi="Arial" w:cs="Arial"/>
          <w:sz w:val="24"/>
          <w:szCs w:val="24"/>
        </w:rPr>
        <w:t>Mr S Jackson</w:t>
      </w:r>
      <w:r>
        <w:tab/>
      </w:r>
      <w:r w:rsidRPr="48A2D891">
        <w:rPr>
          <w:rFonts w:ascii="Arial" w:hAnsi="Arial" w:cs="Arial"/>
          <w:sz w:val="24"/>
          <w:szCs w:val="24"/>
        </w:rPr>
        <w:t>Head of Manufacturing &amp; Recycling</w:t>
      </w:r>
    </w:p>
    <w:p w14:paraId="2E187C83" w14:textId="77777777" w:rsidR="00E90A4C" w:rsidRDefault="00E90A4C" w:rsidP="00E90A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Cowan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Employment Services</w:t>
      </w:r>
    </w:p>
    <w:p w14:paraId="7C6D681B" w14:textId="77777777" w:rsidR="00E90A4C" w:rsidRDefault="00E90A4C" w:rsidP="00E90A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5FAAE793">
        <w:rPr>
          <w:rFonts w:ascii="Arial" w:hAnsi="Arial" w:cs="Arial"/>
          <w:sz w:val="24"/>
          <w:szCs w:val="24"/>
        </w:rPr>
        <w:t>Ms M Hegarty</w:t>
      </w:r>
      <w:r>
        <w:tab/>
      </w:r>
      <w:r>
        <w:tab/>
      </w:r>
      <w:r>
        <w:tab/>
      </w:r>
      <w:r w:rsidRPr="5FAAE793">
        <w:rPr>
          <w:rFonts w:ascii="Arial" w:hAnsi="Arial" w:cs="Arial"/>
          <w:sz w:val="24"/>
          <w:szCs w:val="24"/>
        </w:rPr>
        <w:t>Head of Finance</w:t>
      </w:r>
    </w:p>
    <w:p w14:paraId="27BACB0B" w14:textId="08FC653D" w:rsidR="00210E81" w:rsidRDefault="00210E81" w:rsidP="00E90A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Duffy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E5CD9">
        <w:rPr>
          <w:rFonts w:ascii="Arial" w:hAnsi="Arial" w:cs="Arial"/>
          <w:sz w:val="24"/>
          <w:szCs w:val="24"/>
        </w:rPr>
        <w:t>Director</w:t>
      </w:r>
    </w:p>
    <w:p w14:paraId="500D6888" w14:textId="77777777" w:rsidR="004006EF" w:rsidRDefault="004006EF" w:rsidP="00471C1D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46B6FF30" w14:textId="3B9ADB37" w:rsidR="6070B2FB" w:rsidRDefault="6070B2FB" w:rsidP="6070B2FB">
      <w:pPr>
        <w:pStyle w:val="PlainText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FC047B1" w14:textId="77777777" w:rsidR="006C072B" w:rsidRPr="00D613DF" w:rsidRDefault="006C072B">
      <w:pPr>
        <w:pStyle w:val="PlainText"/>
        <w:rPr>
          <w:rFonts w:ascii="Arial" w:hAnsi="Arial" w:cs="Arial"/>
          <w:sz w:val="24"/>
          <w:szCs w:val="24"/>
          <w:lang w:val="pt-PT"/>
        </w:rPr>
      </w:pPr>
    </w:p>
    <w:p w14:paraId="34684A39" w14:textId="78AAC989" w:rsidR="00CC1659" w:rsidRPr="00614138" w:rsidRDefault="6070B2FB" w:rsidP="00CC1659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614138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3D73AC5B" w14:textId="77777777" w:rsidR="00CC1659" w:rsidRDefault="00CC1659" w:rsidP="00CC1659">
      <w:pPr>
        <w:pStyle w:val="PlainText"/>
        <w:rPr>
          <w:rFonts w:ascii="Arial" w:hAnsi="Arial" w:cs="Arial"/>
          <w:sz w:val="24"/>
          <w:szCs w:val="24"/>
        </w:rPr>
      </w:pPr>
    </w:p>
    <w:p w14:paraId="5E012A56" w14:textId="67B6968A" w:rsidR="00CC1659" w:rsidRDefault="00CC1659" w:rsidP="00CC1659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  <w:r w:rsidR="005842DC">
        <w:rPr>
          <w:rFonts w:ascii="Arial" w:hAnsi="Arial" w:cs="Arial"/>
          <w:sz w:val="24"/>
          <w:szCs w:val="24"/>
        </w:rPr>
        <w:t xml:space="preserve"> gave his thanks to all for attending the additional board meeting</w:t>
      </w:r>
      <w:r w:rsidR="00973A8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0C13B3" w14:textId="77777777" w:rsidR="00CC1659" w:rsidRDefault="00CC1659" w:rsidP="00CC1659">
      <w:pPr>
        <w:pStyle w:val="PlainText"/>
        <w:rPr>
          <w:rFonts w:ascii="Arial" w:hAnsi="Arial" w:cs="Arial"/>
          <w:sz w:val="24"/>
          <w:szCs w:val="24"/>
        </w:rPr>
      </w:pPr>
    </w:p>
    <w:p w14:paraId="65F281A1" w14:textId="1A1A2EBF" w:rsidR="6070B2FB" w:rsidRDefault="6070B2FB" w:rsidP="6070B2FB">
      <w:pPr>
        <w:pStyle w:val="PlainText"/>
        <w:rPr>
          <w:rFonts w:ascii="Arial" w:hAnsi="Arial" w:cs="Arial"/>
          <w:sz w:val="24"/>
          <w:szCs w:val="24"/>
        </w:rPr>
      </w:pPr>
    </w:p>
    <w:p w14:paraId="5D24D5D0" w14:textId="5B308B9B" w:rsidR="6070B2FB" w:rsidRPr="00973A80" w:rsidRDefault="6070B2FB" w:rsidP="6070B2FB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73A80">
        <w:rPr>
          <w:rFonts w:ascii="Arial" w:hAnsi="Arial" w:cs="Arial"/>
          <w:b/>
          <w:bCs/>
          <w:sz w:val="24"/>
          <w:szCs w:val="24"/>
        </w:rPr>
        <w:t>Conflicts of Interest</w:t>
      </w:r>
    </w:p>
    <w:p w14:paraId="3F2FC9D7" w14:textId="77777777" w:rsidR="0073462D" w:rsidRDefault="0073462D" w:rsidP="0073462D">
      <w:pPr>
        <w:pStyle w:val="PlainText"/>
        <w:rPr>
          <w:rFonts w:ascii="Arial" w:hAnsi="Arial" w:cs="Arial"/>
          <w:sz w:val="24"/>
          <w:szCs w:val="24"/>
        </w:rPr>
      </w:pPr>
    </w:p>
    <w:p w14:paraId="1B7452AB" w14:textId="38D3B192" w:rsidR="0015106B" w:rsidRPr="003D657A" w:rsidRDefault="0015106B" w:rsidP="0015106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Conflict of interest noted for </w:t>
      </w:r>
      <w:r w:rsidRPr="00BF3485">
        <w:rPr>
          <w:rFonts w:ascii="Arial" w:hAnsi="Arial" w:cs="Arial"/>
          <w:sz w:val="24"/>
          <w:szCs w:val="24"/>
        </w:rPr>
        <w:t>SMT</w:t>
      </w:r>
      <w:r>
        <w:rPr>
          <w:rFonts w:ascii="Arial" w:hAnsi="Arial" w:cs="Arial"/>
          <w:sz w:val="24"/>
          <w:szCs w:val="24"/>
        </w:rPr>
        <w:t xml:space="preserve"> with regards</w:t>
      </w:r>
      <w:r w:rsidRPr="00BF34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discussing the </w:t>
      </w:r>
      <w:r w:rsidRPr="00BF3485">
        <w:rPr>
          <w:rFonts w:ascii="Arial" w:hAnsi="Arial" w:cs="Arial"/>
          <w:sz w:val="24"/>
          <w:szCs w:val="24"/>
        </w:rPr>
        <w:t xml:space="preserve">pension, salaries, and </w:t>
      </w:r>
      <w:r>
        <w:rPr>
          <w:rFonts w:ascii="Arial" w:hAnsi="Arial" w:cs="Arial"/>
          <w:sz w:val="24"/>
          <w:szCs w:val="24"/>
        </w:rPr>
        <w:t>temporary promotions/additional payments.</w:t>
      </w:r>
      <w:r w:rsidRPr="00BF3485">
        <w:rPr>
          <w:rFonts w:ascii="Arial" w:hAnsi="Arial" w:cs="Arial"/>
          <w:sz w:val="24"/>
          <w:szCs w:val="24"/>
        </w:rPr>
        <w:t xml:space="preserve"> </w:t>
      </w:r>
    </w:p>
    <w:p w14:paraId="28B2DBE7" w14:textId="77777777" w:rsidR="004574A0" w:rsidRPr="00A15F53" w:rsidRDefault="004574A0" w:rsidP="00B51148">
      <w:pPr>
        <w:pStyle w:val="PlainText"/>
        <w:rPr>
          <w:rFonts w:ascii="Arial" w:hAnsi="Arial" w:cs="Arial"/>
          <w:sz w:val="24"/>
          <w:szCs w:val="24"/>
        </w:rPr>
      </w:pPr>
    </w:p>
    <w:p w14:paraId="70AAFA64" w14:textId="51EBA04E" w:rsidR="004574A0" w:rsidRPr="00D84D15" w:rsidRDefault="00DD7EDE" w:rsidP="0002289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D84D15">
        <w:rPr>
          <w:rFonts w:ascii="Arial" w:hAnsi="Arial" w:cs="Arial"/>
          <w:b/>
          <w:bCs/>
          <w:sz w:val="24"/>
          <w:szCs w:val="24"/>
        </w:rPr>
        <w:t>Minutes of</w:t>
      </w:r>
      <w:r w:rsidR="000E5C1A" w:rsidRPr="00D84D15">
        <w:rPr>
          <w:rFonts w:ascii="Arial" w:hAnsi="Arial" w:cs="Arial"/>
          <w:b/>
          <w:bCs/>
          <w:sz w:val="24"/>
          <w:szCs w:val="24"/>
        </w:rPr>
        <w:t xml:space="preserve"> the previous meeting</w:t>
      </w:r>
      <w:r w:rsidR="007C0925" w:rsidRPr="00D84D15">
        <w:rPr>
          <w:rFonts w:ascii="Arial" w:hAnsi="Arial" w:cs="Arial"/>
          <w:b/>
          <w:bCs/>
          <w:sz w:val="24"/>
          <w:szCs w:val="24"/>
        </w:rPr>
        <w:t>s</w:t>
      </w:r>
      <w:r w:rsidR="000E5C1A" w:rsidRPr="00D84D15">
        <w:rPr>
          <w:rFonts w:ascii="Arial" w:hAnsi="Arial" w:cs="Arial"/>
          <w:b/>
          <w:bCs/>
          <w:sz w:val="24"/>
          <w:szCs w:val="24"/>
        </w:rPr>
        <w:t xml:space="preserve"> held on </w:t>
      </w:r>
      <w:r w:rsidR="00237063">
        <w:rPr>
          <w:rFonts w:ascii="Arial" w:hAnsi="Arial" w:cs="Arial"/>
          <w:b/>
          <w:bCs/>
          <w:sz w:val="24"/>
          <w:szCs w:val="24"/>
        </w:rPr>
        <w:t>28</w:t>
      </w:r>
      <w:r w:rsidR="00237063" w:rsidRPr="0023706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37063">
        <w:rPr>
          <w:rFonts w:ascii="Arial" w:hAnsi="Arial" w:cs="Arial"/>
          <w:b/>
          <w:bCs/>
          <w:sz w:val="24"/>
          <w:szCs w:val="24"/>
        </w:rPr>
        <w:t xml:space="preserve"> </w:t>
      </w:r>
      <w:r w:rsidR="00BD7B63">
        <w:rPr>
          <w:rFonts w:ascii="Arial" w:hAnsi="Arial" w:cs="Arial"/>
          <w:b/>
          <w:bCs/>
          <w:sz w:val="24"/>
          <w:szCs w:val="24"/>
        </w:rPr>
        <w:t xml:space="preserve">June </w:t>
      </w:r>
      <w:r w:rsidR="006350A5" w:rsidRPr="00D84D15">
        <w:rPr>
          <w:rFonts w:ascii="Arial" w:hAnsi="Arial" w:cs="Arial"/>
          <w:b/>
          <w:bCs/>
          <w:sz w:val="24"/>
          <w:szCs w:val="24"/>
        </w:rPr>
        <w:t>2023</w:t>
      </w:r>
    </w:p>
    <w:p w14:paraId="68102540" w14:textId="77777777" w:rsidR="00237063" w:rsidRPr="00E937BB" w:rsidRDefault="00DD7EDE" w:rsidP="004574A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937BB">
        <w:rPr>
          <w:rFonts w:ascii="Arial" w:hAnsi="Arial" w:cs="Arial"/>
          <w:b/>
          <w:bCs/>
          <w:sz w:val="24"/>
          <w:szCs w:val="24"/>
        </w:rPr>
        <w:t>Approval</w:t>
      </w:r>
      <w:r w:rsidR="00237063" w:rsidRPr="00E937BB">
        <w:rPr>
          <w:rFonts w:ascii="Arial" w:hAnsi="Arial" w:cs="Arial"/>
          <w:b/>
          <w:bCs/>
          <w:sz w:val="24"/>
          <w:szCs w:val="24"/>
        </w:rPr>
        <w:t>:</w:t>
      </w:r>
    </w:p>
    <w:p w14:paraId="3EF36E03" w14:textId="3819C05E" w:rsidR="00237063" w:rsidRDefault="00237063" w:rsidP="00237063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A1D3E">
        <w:rPr>
          <w:rFonts w:ascii="Arial" w:hAnsi="Arial" w:cs="Arial"/>
          <w:sz w:val="24"/>
          <w:szCs w:val="24"/>
        </w:rPr>
        <w:t>inutes approved</w:t>
      </w:r>
      <w:r>
        <w:rPr>
          <w:rFonts w:ascii="Arial" w:hAnsi="Arial" w:cs="Arial"/>
          <w:sz w:val="24"/>
          <w:szCs w:val="24"/>
        </w:rPr>
        <w:t xml:space="preserve"> by board</w:t>
      </w:r>
      <w:r w:rsidR="00E937BB">
        <w:rPr>
          <w:rFonts w:ascii="Arial" w:hAnsi="Arial" w:cs="Arial"/>
          <w:sz w:val="24"/>
          <w:szCs w:val="24"/>
        </w:rPr>
        <w:t xml:space="preserve"> post few amendments.</w:t>
      </w:r>
    </w:p>
    <w:p w14:paraId="6A54C77C" w14:textId="22E0BE0C" w:rsidR="00DD7EDE" w:rsidRPr="00A15F53" w:rsidRDefault="009A1D3E" w:rsidP="00237063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E937BB">
        <w:rPr>
          <w:rFonts w:ascii="Arial" w:hAnsi="Arial" w:cs="Arial"/>
          <w:sz w:val="24"/>
          <w:szCs w:val="24"/>
        </w:rPr>
        <w:t xml:space="preserve"> Hegarty</w:t>
      </w:r>
      <w:r>
        <w:rPr>
          <w:rFonts w:ascii="Arial" w:hAnsi="Arial" w:cs="Arial"/>
          <w:sz w:val="24"/>
          <w:szCs w:val="24"/>
        </w:rPr>
        <w:t xml:space="preserve"> to send minutes from </w:t>
      </w:r>
      <w:r w:rsidR="00E937BB">
        <w:rPr>
          <w:rFonts w:ascii="Arial" w:hAnsi="Arial" w:cs="Arial"/>
          <w:sz w:val="24"/>
          <w:szCs w:val="24"/>
        </w:rPr>
        <w:t>November 22</w:t>
      </w:r>
      <w:r>
        <w:rPr>
          <w:rFonts w:ascii="Arial" w:hAnsi="Arial" w:cs="Arial"/>
          <w:sz w:val="24"/>
          <w:szCs w:val="24"/>
        </w:rPr>
        <w:t xml:space="preserve"> – June</w:t>
      </w:r>
      <w:r w:rsidR="00E937BB">
        <w:rPr>
          <w:rFonts w:ascii="Arial" w:hAnsi="Arial" w:cs="Arial"/>
          <w:sz w:val="24"/>
          <w:szCs w:val="24"/>
        </w:rPr>
        <w:t xml:space="preserve"> 23</w:t>
      </w:r>
      <w:r>
        <w:rPr>
          <w:rFonts w:ascii="Arial" w:hAnsi="Arial" w:cs="Arial"/>
          <w:sz w:val="24"/>
          <w:szCs w:val="24"/>
        </w:rPr>
        <w:t xml:space="preserve"> to </w:t>
      </w:r>
      <w:r w:rsidR="00E937BB">
        <w:rPr>
          <w:rFonts w:ascii="Arial" w:hAnsi="Arial" w:cs="Arial"/>
          <w:sz w:val="24"/>
          <w:szCs w:val="24"/>
        </w:rPr>
        <w:t xml:space="preserve">board for </w:t>
      </w:r>
      <w:r>
        <w:rPr>
          <w:rFonts w:ascii="Arial" w:hAnsi="Arial" w:cs="Arial"/>
          <w:sz w:val="24"/>
          <w:szCs w:val="24"/>
        </w:rPr>
        <w:t>review</w:t>
      </w:r>
      <w:r w:rsidR="005148EA">
        <w:rPr>
          <w:rFonts w:ascii="Arial" w:hAnsi="Arial" w:cs="Arial"/>
          <w:sz w:val="24"/>
          <w:szCs w:val="24"/>
        </w:rPr>
        <w:t xml:space="preserve"> before uploading to website. </w:t>
      </w:r>
    </w:p>
    <w:p w14:paraId="2535F3FD" w14:textId="68A32AA6" w:rsidR="005B3866" w:rsidRPr="00A15F53" w:rsidRDefault="00DD7EDE" w:rsidP="004574A0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E937BB">
        <w:rPr>
          <w:rFonts w:ascii="Arial" w:hAnsi="Arial" w:cs="Arial"/>
          <w:b/>
          <w:bCs/>
          <w:sz w:val="24"/>
          <w:szCs w:val="24"/>
        </w:rPr>
        <w:t>Matters Arising</w:t>
      </w:r>
      <w:r w:rsidRPr="3138BA82">
        <w:rPr>
          <w:rFonts w:ascii="Arial" w:hAnsi="Arial" w:cs="Arial"/>
          <w:sz w:val="24"/>
          <w:szCs w:val="24"/>
        </w:rPr>
        <w:t xml:space="preserve"> </w:t>
      </w:r>
      <w:r w:rsidR="00E937BB">
        <w:rPr>
          <w:rFonts w:ascii="Arial" w:hAnsi="Arial" w:cs="Arial"/>
          <w:sz w:val="24"/>
          <w:szCs w:val="24"/>
        </w:rPr>
        <w:t xml:space="preserve">– on agenda or action </w:t>
      </w:r>
      <w:r w:rsidR="00B01020">
        <w:rPr>
          <w:rFonts w:ascii="Arial" w:hAnsi="Arial" w:cs="Arial"/>
          <w:sz w:val="24"/>
          <w:szCs w:val="24"/>
        </w:rPr>
        <w:t>log.</w:t>
      </w:r>
    </w:p>
    <w:p w14:paraId="2F4C39C3" w14:textId="6F0A4BEF" w:rsidR="00111C61" w:rsidRDefault="005B3866" w:rsidP="002D266D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E937BB">
        <w:rPr>
          <w:rFonts w:ascii="Arial" w:hAnsi="Arial" w:cs="Arial"/>
          <w:b/>
          <w:bCs/>
          <w:sz w:val="24"/>
          <w:szCs w:val="24"/>
        </w:rPr>
        <w:t>Action</w:t>
      </w:r>
      <w:r w:rsidR="0068221D" w:rsidRPr="00E937BB">
        <w:rPr>
          <w:rFonts w:ascii="Arial" w:hAnsi="Arial" w:cs="Arial"/>
          <w:b/>
          <w:bCs/>
          <w:sz w:val="24"/>
          <w:szCs w:val="24"/>
        </w:rPr>
        <w:t xml:space="preserve"> Log</w:t>
      </w:r>
      <w:r w:rsidR="005148EA">
        <w:rPr>
          <w:rFonts w:ascii="Arial" w:hAnsi="Arial" w:cs="Arial"/>
          <w:sz w:val="24"/>
          <w:szCs w:val="24"/>
        </w:rPr>
        <w:t xml:space="preserve"> – a</w:t>
      </w:r>
      <w:r w:rsidR="00177AA1">
        <w:rPr>
          <w:rFonts w:ascii="Arial" w:hAnsi="Arial" w:cs="Arial"/>
          <w:sz w:val="24"/>
          <w:szCs w:val="24"/>
        </w:rPr>
        <w:t>ction log reviewed and updated accordingly.</w:t>
      </w:r>
    </w:p>
    <w:p w14:paraId="74E197EB" w14:textId="77777777" w:rsidR="007A3965" w:rsidRDefault="00177AA1" w:rsidP="00010594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provided an update on the possibility of using Beaman’s for carrying out job evaluations for middle management and below.</w:t>
      </w:r>
      <w:r w:rsidR="00464270">
        <w:rPr>
          <w:rFonts w:ascii="Arial" w:hAnsi="Arial" w:cs="Arial"/>
          <w:sz w:val="24"/>
          <w:szCs w:val="24"/>
        </w:rPr>
        <w:t xml:space="preserve"> </w:t>
      </w:r>
    </w:p>
    <w:p w14:paraId="1D742E46" w14:textId="77777777" w:rsidR="007A3965" w:rsidRDefault="00464270" w:rsidP="000010F8">
      <w:pPr>
        <w:pStyle w:val="PlainText"/>
        <w:numPr>
          <w:ilvl w:val="4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noted as it will be under £10k 2 quotes will be required and an internal business case.</w:t>
      </w:r>
      <w:r w:rsidR="00010594">
        <w:rPr>
          <w:rFonts w:ascii="Arial" w:hAnsi="Arial" w:cs="Arial"/>
          <w:sz w:val="24"/>
          <w:szCs w:val="24"/>
        </w:rPr>
        <w:t xml:space="preserve"> </w:t>
      </w:r>
    </w:p>
    <w:p w14:paraId="4A614DE6" w14:textId="77777777" w:rsidR="000010F8" w:rsidRDefault="00010594" w:rsidP="000010F8">
      <w:pPr>
        <w:pStyle w:val="PlainText"/>
        <w:numPr>
          <w:ilvl w:val="4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Cowan noted that money </w:t>
      </w:r>
      <w:r w:rsidR="000762DA" w:rsidRPr="00010594">
        <w:rPr>
          <w:rFonts w:ascii="Arial" w:hAnsi="Arial" w:cs="Arial"/>
          <w:sz w:val="24"/>
          <w:szCs w:val="24"/>
        </w:rPr>
        <w:t>is in the budget for middle management</w:t>
      </w:r>
      <w:r w:rsidR="007F46D1" w:rsidRPr="00010594">
        <w:rPr>
          <w:rFonts w:ascii="Arial" w:hAnsi="Arial" w:cs="Arial"/>
          <w:sz w:val="24"/>
          <w:szCs w:val="24"/>
        </w:rPr>
        <w:t xml:space="preserve"> and below. </w:t>
      </w:r>
    </w:p>
    <w:p w14:paraId="2EF0091E" w14:textId="2CAB6D12" w:rsidR="000010F8" w:rsidRDefault="00E9749C" w:rsidP="000010F8">
      <w:pPr>
        <w:pStyle w:val="PlainText"/>
        <w:numPr>
          <w:ilvl w:val="4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members had a discussion on</w:t>
      </w:r>
      <w:r w:rsidR="00D5670F">
        <w:rPr>
          <w:rFonts w:ascii="Arial" w:hAnsi="Arial" w:cs="Arial"/>
          <w:sz w:val="24"/>
          <w:szCs w:val="24"/>
        </w:rPr>
        <w:t xml:space="preserve"> the potential benchmarking exercise and</w:t>
      </w:r>
      <w:r>
        <w:rPr>
          <w:rFonts w:ascii="Arial" w:hAnsi="Arial" w:cs="Arial"/>
          <w:sz w:val="24"/>
          <w:szCs w:val="24"/>
        </w:rPr>
        <w:t xml:space="preserve"> what </w:t>
      </w:r>
      <w:r w:rsidR="00523588">
        <w:rPr>
          <w:rFonts w:ascii="Arial" w:hAnsi="Arial" w:cs="Arial"/>
          <w:sz w:val="24"/>
          <w:szCs w:val="24"/>
        </w:rPr>
        <w:t>pay scales</w:t>
      </w:r>
      <w:r>
        <w:rPr>
          <w:rFonts w:ascii="Arial" w:hAnsi="Arial" w:cs="Arial"/>
          <w:sz w:val="24"/>
          <w:szCs w:val="24"/>
        </w:rPr>
        <w:t xml:space="preserve"> should </w:t>
      </w:r>
      <w:r w:rsidR="00523588">
        <w:rPr>
          <w:rFonts w:ascii="Arial" w:hAnsi="Arial" w:cs="Arial"/>
          <w:sz w:val="24"/>
          <w:szCs w:val="24"/>
        </w:rPr>
        <w:t xml:space="preserve">be </w:t>
      </w:r>
      <w:r w:rsidR="0072280B">
        <w:rPr>
          <w:rFonts w:ascii="Arial" w:hAnsi="Arial" w:cs="Arial"/>
          <w:sz w:val="24"/>
          <w:szCs w:val="24"/>
        </w:rPr>
        <w:t>used in the benchmarking exercise</w:t>
      </w:r>
      <w:r w:rsidR="00523588">
        <w:rPr>
          <w:rFonts w:ascii="Arial" w:hAnsi="Arial" w:cs="Arial"/>
          <w:sz w:val="24"/>
          <w:szCs w:val="24"/>
        </w:rPr>
        <w:t xml:space="preserve">. </w:t>
      </w:r>
    </w:p>
    <w:p w14:paraId="712758E4" w14:textId="61710A07" w:rsidR="00010594" w:rsidRDefault="00523588" w:rsidP="000010F8">
      <w:pPr>
        <w:pStyle w:val="PlainText"/>
        <w:numPr>
          <w:ilvl w:val="4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acknowledged </w:t>
      </w:r>
      <w:r w:rsidR="003C2311">
        <w:rPr>
          <w:rFonts w:ascii="Arial" w:hAnsi="Arial" w:cs="Arial"/>
          <w:sz w:val="24"/>
          <w:szCs w:val="24"/>
        </w:rPr>
        <w:t xml:space="preserve">the risk around recruitment and retention </w:t>
      </w:r>
      <w:r w:rsidR="00B01020">
        <w:rPr>
          <w:rFonts w:ascii="Arial" w:hAnsi="Arial" w:cs="Arial"/>
          <w:sz w:val="24"/>
          <w:szCs w:val="24"/>
        </w:rPr>
        <w:t>because of</w:t>
      </w:r>
      <w:r w:rsidR="003C2311">
        <w:rPr>
          <w:rFonts w:ascii="Arial" w:hAnsi="Arial" w:cs="Arial"/>
          <w:sz w:val="24"/>
          <w:szCs w:val="24"/>
        </w:rPr>
        <w:t xml:space="preserve"> our current salaries.</w:t>
      </w:r>
    </w:p>
    <w:p w14:paraId="30AF6D89" w14:textId="7E0B12F6" w:rsidR="004F03BD" w:rsidRDefault="004F03BD" w:rsidP="000010F8">
      <w:pPr>
        <w:pStyle w:val="PlainText"/>
        <w:numPr>
          <w:ilvl w:val="4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 Cowan to discuss with </w:t>
      </w:r>
      <w:r w:rsidR="00FD0B8F">
        <w:rPr>
          <w:rFonts w:ascii="Arial" w:hAnsi="Arial" w:cs="Arial"/>
          <w:sz w:val="24"/>
          <w:szCs w:val="24"/>
        </w:rPr>
        <w:t>quote providers</w:t>
      </w:r>
      <w:r w:rsidR="00F2374F">
        <w:rPr>
          <w:rFonts w:ascii="Arial" w:hAnsi="Arial" w:cs="Arial"/>
          <w:sz w:val="24"/>
          <w:szCs w:val="24"/>
        </w:rPr>
        <w:t xml:space="preserve"> to see if </w:t>
      </w:r>
      <w:r w:rsidR="003008A4">
        <w:rPr>
          <w:rFonts w:ascii="Arial" w:hAnsi="Arial" w:cs="Arial"/>
          <w:sz w:val="24"/>
          <w:szCs w:val="24"/>
        </w:rPr>
        <w:t>they can incorporate NJCS and charity sector</w:t>
      </w:r>
      <w:r w:rsidR="00F2374F">
        <w:rPr>
          <w:rFonts w:ascii="Arial" w:hAnsi="Arial" w:cs="Arial"/>
          <w:sz w:val="24"/>
          <w:szCs w:val="24"/>
        </w:rPr>
        <w:t xml:space="preserve"> in benchmarking</w:t>
      </w:r>
      <w:r w:rsidR="00E37E9C">
        <w:rPr>
          <w:rFonts w:ascii="Arial" w:hAnsi="Arial" w:cs="Arial"/>
          <w:sz w:val="24"/>
          <w:szCs w:val="24"/>
        </w:rPr>
        <w:t xml:space="preserve"> and email the board.</w:t>
      </w:r>
    </w:p>
    <w:p w14:paraId="6B6E871D" w14:textId="1F8728D8" w:rsidR="00554587" w:rsidRDefault="00554587" w:rsidP="000010F8">
      <w:pPr>
        <w:pStyle w:val="PlainText"/>
        <w:numPr>
          <w:ilvl w:val="4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Cowan to meet Chairman and Chair of POD separately to move job </w:t>
      </w:r>
      <w:r w:rsidR="00F2374F">
        <w:rPr>
          <w:rFonts w:ascii="Arial" w:hAnsi="Arial" w:cs="Arial"/>
          <w:sz w:val="24"/>
          <w:szCs w:val="24"/>
        </w:rPr>
        <w:t>evaluation</w:t>
      </w:r>
      <w:r>
        <w:rPr>
          <w:rFonts w:ascii="Arial" w:hAnsi="Arial" w:cs="Arial"/>
          <w:sz w:val="24"/>
          <w:szCs w:val="24"/>
        </w:rPr>
        <w:t xml:space="preserve"> process forward.</w:t>
      </w:r>
    </w:p>
    <w:p w14:paraId="70A58513" w14:textId="77777777" w:rsidR="006E190F" w:rsidRDefault="00AD4795" w:rsidP="00AD4795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Mandatory training for the board discussed</w:t>
      </w:r>
      <w:r w:rsidR="006E190F">
        <w:rPr>
          <w:rFonts w:ascii="Arial" w:hAnsi="Arial" w:cs="Arial"/>
          <w:sz w:val="24"/>
          <w:szCs w:val="24"/>
        </w:rPr>
        <w:t xml:space="preserve">. </w:t>
      </w:r>
    </w:p>
    <w:p w14:paraId="2574F614" w14:textId="77777777" w:rsidR="006E190F" w:rsidRDefault="006E190F" w:rsidP="006E190F">
      <w:pPr>
        <w:pStyle w:val="PlainText"/>
        <w:numPr>
          <w:ilvl w:val="4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Cowan to get IT to update the mandatory items for the board. </w:t>
      </w:r>
    </w:p>
    <w:p w14:paraId="7283BF57" w14:textId="18EF0A90" w:rsidR="00AD4795" w:rsidRDefault="006E190F" w:rsidP="006E190F">
      <w:pPr>
        <w:pStyle w:val="PlainText"/>
        <w:numPr>
          <w:ilvl w:val="4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to have completed for September board.</w:t>
      </w:r>
    </w:p>
    <w:p w14:paraId="256FF9EE" w14:textId="20A44799" w:rsidR="000A0188" w:rsidRDefault="000A0188" w:rsidP="00483873">
      <w:pPr>
        <w:pStyle w:val="PlainText"/>
        <w:rPr>
          <w:rFonts w:ascii="Arial" w:hAnsi="Arial" w:cs="Arial"/>
          <w:sz w:val="24"/>
          <w:szCs w:val="24"/>
        </w:rPr>
      </w:pPr>
    </w:p>
    <w:p w14:paraId="0D9313A2" w14:textId="77777777" w:rsidR="004C74EE" w:rsidRPr="002D266D" w:rsidRDefault="004C74EE" w:rsidP="004C74EE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22B37AC8" w14:textId="77777777" w:rsidR="00483873" w:rsidRDefault="006204A2" w:rsidP="00483873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483873">
        <w:rPr>
          <w:rFonts w:ascii="Arial" w:hAnsi="Arial" w:cs="Arial"/>
          <w:b/>
          <w:bCs/>
          <w:sz w:val="24"/>
          <w:szCs w:val="24"/>
        </w:rPr>
        <w:t>Employer representative</w:t>
      </w:r>
      <w:r w:rsidR="00E35644" w:rsidRPr="00483873">
        <w:rPr>
          <w:rFonts w:ascii="Arial" w:hAnsi="Arial" w:cs="Arial"/>
          <w:b/>
          <w:bCs/>
          <w:sz w:val="24"/>
          <w:szCs w:val="24"/>
        </w:rPr>
        <w:t xml:space="preserve"> DB</w:t>
      </w:r>
      <w:r w:rsidRPr="00483873">
        <w:rPr>
          <w:rFonts w:ascii="Arial" w:hAnsi="Arial" w:cs="Arial"/>
          <w:b/>
          <w:bCs/>
          <w:sz w:val="24"/>
          <w:szCs w:val="24"/>
        </w:rPr>
        <w:t xml:space="preserve"> Pension</w:t>
      </w:r>
    </w:p>
    <w:p w14:paraId="7E802AAD" w14:textId="77777777" w:rsidR="00F95A19" w:rsidRPr="00F95A19" w:rsidRDefault="0011301C" w:rsidP="00F95A1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483873">
        <w:rPr>
          <w:rFonts w:ascii="Arial" w:hAnsi="Arial" w:cs="Arial"/>
          <w:sz w:val="24"/>
          <w:szCs w:val="24"/>
        </w:rPr>
        <w:t>Chairman noted with J</w:t>
      </w:r>
      <w:r w:rsidR="00483873">
        <w:rPr>
          <w:rFonts w:ascii="Arial" w:hAnsi="Arial" w:cs="Arial"/>
          <w:sz w:val="24"/>
          <w:szCs w:val="24"/>
        </w:rPr>
        <w:t xml:space="preserve"> Cowan</w:t>
      </w:r>
      <w:r w:rsidRPr="00483873">
        <w:rPr>
          <w:rFonts w:ascii="Arial" w:hAnsi="Arial" w:cs="Arial"/>
          <w:sz w:val="24"/>
          <w:szCs w:val="24"/>
        </w:rPr>
        <w:t xml:space="preserve"> departing </w:t>
      </w:r>
      <w:r w:rsidR="00483873">
        <w:rPr>
          <w:rFonts w:ascii="Arial" w:hAnsi="Arial" w:cs="Arial"/>
          <w:sz w:val="24"/>
          <w:szCs w:val="24"/>
        </w:rPr>
        <w:t xml:space="preserve">there is a vacancy for a member </w:t>
      </w:r>
      <w:r w:rsidR="002B1007">
        <w:rPr>
          <w:rFonts w:ascii="Arial" w:hAnsi="Arial" w:cs="Arial"/>
          <w:sz w:val="24"/>
          <w:szCs w:val="24"/>
        </w:rPr>
        <w:t xml:space="preserve">as </w:t>
      </w:r>
      <w:r w:rsidR="00483873">
        <w:rPr>
          <w:rFonts w:ascii="Arial" w:hAnsi="Arial" w:cs="Arial"/>
          <w:sz w:val="24"/>
          <w:szCs w:val="24"/>
        </w:rPr>
        <w:t>the employer representation</w:t>
      </w:r>
      <w:r w:rsidR="002B1007">
        <w:rPr>
          <w:rFonts w:ascii="Arial" w:hAnsi="Arial" w:cs="Arial"/>
          <w:sz w:val="24"/>
          <w:szCs w:val="24"/>
        </w:rPr>
        <w:t xml:space="preserve"> trustee</w:t>
      </w:r>
      <w:r w:rsidR="00483873">
        <w:rPr>
          <w:rFonts w:ascii="Arial" w:hAnsi="Arial" w:cs="Arial"/>
          <w:sz w:val="24"/>
          <w:szCs w:val="24"/>
        </w:rPr>
        <w:t xml:space="preserve"> for </w:t>
      </w:r>
      <w:r w:rsidR="002B1007">
        <w:rPr>
          <w:rFonts w:ascii="Arial" w:hAnsi="Arial" w:cs="Arial"/>
          <w:sz w:val="24"/>
          <w:szCs w:val="24"/>
        </w:rPr>
        <w:t>the DB pension scheme.</w:t>
      </w:r>
      <w:r w:rsidR="00F95A19">
        <w:rPr>
          <w:rFonts w:ascii="Arial" w:hAnsi="Arial" w:cs="Arial"/>
          <w:sz w:val="24"/>
          <w:szCs w:val="24"/>
        </w:rPr>
        <w:t xml:space="preserve"> Anyone </w:t>
      </w:r>
      <w:r w:rsidR="00DF0A32" w:rsidRPr="00F95A19">
        <w:rPr>
          <w:rFonts w:ascii="Arial" w:hAnsi="Arial" w:cs="Arial"/>
          <w:sz w:val="24"/>
          <w:szCs w:val="24"/>
        </w:rPr>
        <w:t>wants to volunteer approach the Chair.</w:t>
      </w:r>
    </w:p>
    <w:p w14:paraId="3D69027A" w14:textId="721FF6FC" w:rsidR="0011301C" w:rsidRPr="000E38F5" w:rsidRDefault="00F95A19" w:rsidP="000E38F5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 provided an insight into the training involved and the role.</w:t>
      </w:r>
      <w:r w:rsidR="00DF0A32" w:rsidRPr="00F95A19">
        <w:rPr>
          <w:rFonts w:ascii="Arial" w:hAnsi="Arial" w:cs="Arial"/>
          <w:sz w:val="24"/>
          <w:szCs w:val="24"/>
        </w:rPr>
        <w:t xml:space="preserve"> </w:t>
      </w:r>
      <w:r w:rsidR="000E38F5">
        <w:rPr>
          <w:rFonts w:ascii="Arial" w:hAnsi="Arial" w:cs="Arial"/>
          <w:sz w:val="24"/>
          <w:szCs w:val="24"/>
        </w:rPr>
        <w:t>J Cowan noted that</w:t>
      </w:r>
      <w:r w:rsidR="00347167">
        <w:rPr>
          <w:rFonts w:ascii="Arial" w:hAnsi="Arial" w:cs="Arial"/>
          <w:sz w:val="24"/>
          <w:szCs w:val="24"/>
        </w:rPr>
        <w:t xml:space="preserve"> the chair of the DB trust</w:t>
      </w:r>
      <w:r w:rsidR="000E38F5">
        <w:rPr>
          <w:rFonts w:ascii="Arial" w:hAnsi="Arial" w:cs="Arial"/>
          <w:sz w:val="24"/>
          <w:szCs w:val="24"/>
        </w:rPr>
        <w:t xml:space="preserve"> is the expert and provides guidance and support.</w:t>
      </w:r>
    </w:p>
    <w:p w14:paraId="741CEE93" w14:textId="2BE9382A" w:rsidR="00F95A19" w:rsidRPr="00607689" w:rsidRDefault="00F95A19" w:rsidP="00F95A1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discussed </w:t>
      </w:r>
      <w:r w:rsidR="00EB4676">
        <w:rPr>
          <w:rFonts w:ascii="Arial" w:hAnsi="Arial" w:cs="Arial"/>
          <w:sz w:val="24"/>
          <w:szCs w:val="24"/>
        </w:rPr>
        <w:t>pension provision</w:t>
      </w:r>
      <w:r w:rsidR="00172FB2">
        <w:rPr>
          <w:rFonts w:ascii="Arial" w:hAnsi="Arial" w:cs="Arial"/>
          <w:sz w:val="24"/>
          <w:szCs w:val="24"/>
        </w:rPr>
        <w:t>.</w:t>
      </w:r>
    </w:p>
    <w:p w14:paraId="670B58D3" w14:textId="37E95872" w:rsidR="00607689" w:rsidRPr="00CD2983" w:rsidRDefault="00607689" w:rsidP="00F95A1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 discussed the possibility of including in board advertisement as replacement</w:t>
      </w:r>
      <w:r w:rsidR="00CD2983">
        <w:rPr>
          <w:rFonts w:ascii="Arial" w:hAnsi="Arial" w:cs="Arial"/>
          <w:sz w:val="24"/>
          <w:szCs w:val="24"/>
        </w:rPr>
        <w:t xml:space="preserve"> for J</w:t>
      </w:r>
      <w:r w:rsidR="006E7BCE">
        <w:rPr>
          <w:rFonts w:ascii="Arial" w:hAnsi="Arial" w:cs="Arial"/>
          <w:sz w:val="24"/>
          <w:szCs w:val="24"/>
        </w:rPr>
        <w:t xml:space="preserve"> Cowan</w:t>
      </w:r>
      <w:r w:rsidR="00CD2983">
        <w:rPr>
          <w:rFonts w:ascii="Arial" w:hAnsi="Arial" w:cs="Arial"/>
          <w:sz w:val="24"/>
          <w:szCs w:val="24"/>
        </w:rPr>
        <w:t xml:space="preserve"> if no volunteers.</w:t>
      </w:r>
    </w:p>
    <w:p w14:paraId="6138ED43" w14:textId="77777777" w:rsidR="004C74EE" w:rsidRDefault="004C74EE" w:rsidP="004C74EE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12EF5189" w14:textId="77777777" w:rsidR="00347167" w:rsidRDefault="00374FE2" w:rsidP="00347167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47167">
        <w:rPr>
          <w:rFonts w:ascii="Arial" w:hAnsi="Arial" w:cs="Arial"/>
          <w:b/>
          <w:bCs/>
          <w:sz w:val="24"/>
          <w:szCs w:val="24"/>
        </w:rPr>
        <w:t>Temporary Promotions/Additional Payments Policy</w:t>
      </w:r>
    </w:p>
    <w:p w14:paraId="7164895C" w14:textId="77777777" w:rsidR="00EA3CC9" w:rsidRDefault="00275CC0" w:rsidP="00EA3CC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47167">
        <w:rPr>
          <w:rFonts w:ascii="Arial" w:hAnsi="Arial" w:cs="Arial"/>
          <w:sz w:val="24"/>
          <w:szCs w:val="24"/>
        </w:rPr>
        <w:t>D Cowan provided an update</w:t>
      </w:r>
      <w:r w:rsidR="002C1486">
        <w:rPr>
          <w:rFonts w:ascii="Arial" w:hAnsi="Arial" w:cs="Arial"/>
          <w:sz w:val="24"/>
          <w:szCs w:val="24"/>
        </w:rPr>
        <w:t xml:space="preserve"> on the policy and the feedback received from the department.</w:t>
      </w:r>
    </w:p>
    <w:p w14:paraId="0DE50B36" w14:textId="77777777" w:rsidR="00595DDE" w:rsidRDefault="00EA3CC9" w:rsidP="00595DD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discussed the roles of the various people receiving the payments at present.</w:t>
      </w:r>
    </w:p>
    <w:p w14:paraId="770FB18B" w14:textId="6F5A1C23" w:rsidR="00A85D65" w:rsidRPr="00A85D65" w:rsidRDefault="003B2B33" w:rsidP="00595DD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595DDE">
        <w:rPr>
          <w:rFonts w:ascii="Arial" w:hAnsi="Arial" w:cs="Arial"/>
          <w:sz w:val="24"/>
          <w:szCs w:val="24"/>
        </w:rPr>
        <w:t xml:space="preserve">Chairman noted </w:t>
      </w:r>
      <w:r w:rsidR="00B01020" w:rsidRPr="00595DDE">
        <w:rPr>
          <w:rFonts w:ascii="Arial" w:hAnsi="Arial" w:cs="Arial"/>
          <w:sz w:val="24"/>
          <w:szCs w:val="24"/>
        </w:rPr>
        <w:t>consensus</w:t>
      </w:r>
      <w:r w:rsidR="00595DDE">
        <w:rPr>
          <w:rFonts w:ascii="Arial" w:hAnsi="Arial" w:cs="Arial"/>
          <w:sz w:val="24"/>
          <w:szCs w:val="24"/>
        </w:rPr>
        <w:t xml:space="preserve"> of the board</w:t>
      </w:r>
      <w:r w:rsidRPr="00595DDE">
        <w:rPr>
          <w:rFonts w:ascii="Arial" w:hAnsi="Arial" w:cs="Arial"/>
          <w:sz w:val="24"/>
          <w:szCs w:val="24"/>
        </w:rPr>
        <w:t xml:space="preserve"> is we need something around additional payments and </w:t>
      </w:r>
      <w:r w:rsidR="00595DDE">
        <w:rPr>
          <w:rFonts w:ascii="Arial" w:hAnsi="Arial" w:cs="Arial"/>
          <w:sz w:val="24"/>
          <w:szCs w:val="24"/>
        </w:rPr>
        <w:t xml:space="preserve">should </w:t>
      </w:r>
      <w:r w:rsidRPr="00595DDE">
        <w:rPr>
          <w:rFonts w:ascii="Arial" w:hAnsi="Arial" w:cs="Arial"/>
          <w:sz w:val="24"/>
          <w:szCs w:val="24"/>
        </w:rPr>
        <w:t>work with department</w:t>
      </w:r>
      <w:r w:rsidR="00595DDE">
        <w:rPr>
          <w:rFonts w:ascii="Arial" w:hAnsi="Arial" w:cs="Arial"/>
          <w:sz w:val="24"/>
          <w:szCs w:val="24"/>
        </w:rPr>
        <w:t xml:space="preserve"> to bring this in</w:t>
      </w:r>
      <w:r w:rsidRPr="00595DDE">
        <w:rPr>
          <w:rFonts w:ascii="Arial" w:hAnsi="Arial" w:cs="Arial"/>
          <w:sz w:val="24"/>
          <w:szCs w:val="24"/>
        </w:rPr>
        <w:t xml:space="preserve">. </w:t>
      </w:r>
    </w:p>
    <w:p w14:paraId="21844585" w14:textId="67B807EC" w:rsidR="00A85D65" w:rsidRPr="00EA3CC9" w:rsidRDefault="00A85D65" w:rsidP="00A85D65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A3CC9">
        <w:rPr>
          <w:rFonts w:ascii="Arial" w:hAnsi="Arial" w:cs="Arial"/>
          <w:sz w:val="24"/>
          <w:szCs w:val="24"/>
        </w:rPr>
        <w:t>Chairman noted that we continue with payments until resolved</w:t>
      </w:r>
      <w:r>
        <w:rPr>
          <w:rFonts w:ascii="Arial" w:hAnsi="Arial" w:cs="Arial"/>
          <w:sz w:val="24"/>
          <w:szCs w:val="24"/>
        </w:rPr>
        <w:t>.</w:t>
      </w:r>
    </w:p>
    <w:p w14:paraId="2B767BFA" w14:textId="77777777" w:rsidR="00483873" w:rsidRPr="00C73FC2" w:rsidRDefault="00483873" w:rsidP="00C73FC2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089137C2" w14:textId="77777777" w:rsidR="004C74EE" w:rsidRDefault="004C74EE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2E33382B" w14:textId="0D3589A3" w:rsidR="008F1339" w:rsidRDefault="00B04A91" w:rsidP="00CC4269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73FC2">
        <w:rPr>
          <w:rFonts w:ascii="Arial" w:hAnsi="Arial" w:cs="Arial"/>
          <w:b/>
          <w:bCs/>
          <w:sz w:val="24"/>
          <w:szCs w:val="24"/>
        </w:rPr>
        <w:t>Raising a concern Polic</w:t>
      </w:r>
      <w:r w:rsidR="00CC4269">
        <w:rPr>
          <w:rFonts w:ascii="Arial" w:hAnsi="Arial" w:cs="Arial"/>
          <w:b/>
          <w:bCs/>
          <w:sz w:val="24"/>
          <w:szCs w:val="24"/>
        </w:rPr>
        <w:t>y</w:t>
      </w:r>
    </w:p>
    <w:p w14:paraId="3F16F1A6" w14:textId="77777777" w:rsidR="008C0035" w:rsidRDefault="00CC4269" w:rsidP="008C0035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Feedback received from department on draft policy was discussed</w:t>
      </w:r>
      <w:r w:rsidR="001F2BC0">
        <w:rPr>
          <w:rFonts w:ascii="Arial" w:hAnsi="Arial" w:cs="Arial"/>
          <w:sz w:val="24"/>
          <w:szCs w:val="24"/>
        </w:rPr>
        <w:t xml:space="preserve"> by the board</w:t>
      </w:r>
      <w:r>
        <w:rPr>
          <w:rFonts w:ascii="Arial" w:hAnsi="Arial" w:cs="Arial"/>
          <w:sz w:val="24"/>
          <w:szCs w:val="24"/>
        </w:rPr>
        <w:t xml:space="preserve"> and </w:t>
      </w:r>
      <w:r w:rsidR="008C0035">
        <w:rPr>
          <w:rFonts w:ascii="Arial" w:hAnsi="Arial" w:cs="Arial"/>
          <w:sz w:val="24"/>
          <w:szCs w:val="24"/>
        </w:rPr>
        <w:t>boards response to feedback was collated.</w:t>
      </w:r>
    </w:p>
    <w:p w14:paraId="6E5CDD31" w14:textId="7BE29910" w:rsidR="00CC4269" w:rsidRPr="008C0035" w:rsidRDefault="001F2BC0" w:rsidP="008C0035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C0035">
        <w:rPr>
          <w:rFonts w:ascii="Arial" w:hAnsi="Arial" w:cs="Arial"/>
          <w:sz w:val="24"/>
          <w:szCs w:val="24"/>
        </w:rPr>
        <w:t xml:space="preserve">Louise to amend raising concern policy for updates </w:t>
      </w:r>
      <w:r w:rsidR="00A05A05" w:rsidRPr="008C0035">
        <w:rPr>
          <w:rFonts w:ascii="Arial" w:hAnsi="Arial" w:cs="Arial"/>
          <w:sz w:val="24"/>
          <w:szCs w:val="24"/>
        </w:rPr>
        <w:t>as agreed by board</w:t>
      </w:r>
      <w:r w:rsidR="008C0035" w:rsidRPr="008C0035">
        <w:rPr>
          <w:rFonts w:ascii="Arial" w:hAnsi="Arial" w:cs="Arial"/>
          <w:sz w:val="24"/>
          <w:szCs w:val="24"/>
        </w:rPr>
        <w:t xml:space="preserve"> and</w:t>
      </w:r>
      <w:r w:rsidRPr="008C0035">
        <w:rPr>
          <w:rFonts w:ascii="Arial" w:hAnsi="Arial" w:cs="Arial"/>
          <w:sz w:val="24"/>
          <w:szCs w:val="24"/>
        </w:rPr>
        <w:t xml:space="preserve"> Send to </w:t>
      </w:r>
      <w:r w:rsidR="008C0035" w:rsidRPr="008C0035">
        <w:rPr>
          <w:rFonts w:ascii="Arial" w:hAnsi="Arial" w:cs="Arial"/>
          <w:sz w:val="24"/>
          <w:szCs w:val="24"/>
        </w:rPr>
        <w:t>C</w:t>
      </w:r>
      <w:r w:rsidRPr="008C0035">
        <w:rPr>
          <w:rFonts w:ascii="Arial" w:hAnsi="Arial" w:cs="Arial"/>
          <w:sz w:val="24"/>
          <w:szCs w:val="24"/>
        </w:rPr>
        <w:t xml:space="preserve">hair of POD and Chairman for review before </w:t>
      </w:r>
      <w:r w:rsidR="008C0035" w:rsidRPr="008C0035">
        <w:rPr>
          <w:rFonts w:ascii="Arial" w:hAnsi="Arial" w:cs="Arial"/>
          <w:sz w:val="24"/>
          <w:szCs w:val="24"/>
        </w:rPr>
        <w:t xml:space="preserve">it is </w:t>
      </w:r>
      <w:r w:rsidRPr="008C0035">
        <w:rPr>
          <w:rFonts w:ascii="Arial" w:hAnsi="Arial" w:cs="Arial"/>
          <w:sz w:val="24"/>
          <w:szCs w:val="24"/>
        </w:rPr>
        <w:t>sen</w:t>
      </w:r>
      <w:r w:rsidR="008C0035" w:rsidRPr="008C0035">
        <w:rPr>
          <w:rFonts w:ascii="Arial" w:hAnsi="Arial" w:cs="Arial"/>
          <w:sz w:val="24"/>
          <w:szCs w:val="24"/>
        </w:rPr>
        <w:t>t</w:t>
      </w:r>
      <w:r w:rsidRPr="008C0035">
        <w:rPr>
          <w:rFonts w:ascii="Arial" w:hAnsi="Arial" w:cs="Arial"/>
          <w:sz w:val="24"/>
          <w:szCs w:val="24"/>
        </w:rPr>
        <w:t xml:space="preserve"> back to Department</w:t>
      </w:r>
      <w:r w:rsidR="008C0035" w:rsidRPr="008C0035">
        <w:rPr>
          <w:rFonts w:ascii="Arial" w:hAnsi="Arial" w:cs="Arial"/>
          <w:sz w:val="24"/>
          <w:szCs w:val="24"/>
        </w:rPr>
        <w:t>.</w:t>
      </w:r>
    </w:p>
    <w:p w14:paraId="704E040E" w14:textId="77777777" w:rsidR="008F1339" w:rsidRDefault="008F1339" w:rsidP="008F1339">
      <w:pPr>
        <w:pStyle w:val="PlainText"/>
        <w:rPr>
          <w:rFonts w:ascii="Arial" w:hAnsi="Arial" w:cs="Arial"/>
          <w:sz w:val="24"/>
          <w:szCs w:val="24"/>
        </w:rPr>
      </w:pPr>
    </w:p>
    <w:p w14:paraId="06F16ADB" w14:textId="77777777" w:rsidR="004C74EE" w:rsidRDefault="004C74EE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706185B9" w14:textId="77777777" w:rsidR="008C0035" w:rsidRDefault="00114D5D" w:rsidP="00420D04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C0035">
        <w:rPr>
          <w:rFonts w:ascii="Arial" w:hAnsi="Arial" w:cs="Arial"/>
          <w:b/>
          <w:bCs/>
          <w:sz w:val="24"/>
          <w:szCs w:val="24"/>
        </w:rPr>
        <w:t>Action plan USEL policies</w:t>
      </w:r>
    </w:p>
    <w:p w14:paraId="62CB113C" w14:textId="77777777" w:rsidR="008C0035" w:rsidRPr="008C0035" w:rsidRDefault="008C0035" w:rsidP="008C0035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 plan on updating USEL policies was presented to board by SMT.</w:t>
      </w:r>
    </w:p>
    <w:p w14:paraId="55553077" w14:textId="0CC0D3E3" w:rsidR="00420D04" w:rsidRPr="007E1573" w:rsidRDefault="003F2E8C" w:rsidP="008C0035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requested a</w:t>
      </w:r>
      <w:r w:rsidR="007E1573">
        <w:rPr>
          <w:rFonts w:ascii="Arial" w:hAnsi="Arial" w:cs="Arial"/>
          <w:sz w:val="24"/>
          <w:szCs w:val="24"/>
        </w:rPr>
        <w:t xml:space="preserve">ny </w:t>
      </w:r>
      <w:r>
        <w:rPr>
          <w:rFonts w:ascii="Arial" w:hAnsi="Arial" w:cs="Arial"/>
          <w:sz w:val="24"/>
          <w:szCs w:val="24"/>
        </w:rPr>
        <w:t xml:space="preserve">changes to current policies should be tracked and if no changes should note no changes. </w:t>
      </w:r>
    </w:p>
    <w:p w14:paraId="5B16F3A0" w14:textId="36B6B2C4" w:rsidR="007E1573" w:rsidRPr="007E1573" w:rsidRDefault="007E1573" w:rsidP="008C0035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Policies to be updated, reviewed by SMT with recommendations to be presented to relevant committee and then the board. </w:t>
      </w:r>
    </w:p>
    <w:p w14:paraId="02EB9D56" w14:textId="774F0A2B" w:rsidR="0033221B" w:rsidRPr="00F11736" w:rsidRDefault="0033221B" w:rsidP="00420D0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E1573">
        <w:rPr>
          <w:rFonts w:ascii="Arial" w:hAnsi="Arial" w:cs="Arial"/>
          <w:sz w:val="24"/>
          <w:szCs w:val="24"/>
        </w:rPr>
        <w:t>HR officer will look after listing of policies</w:t>
      </w:r>
      <w:r w:rsidR="00F11736">
        <w:rPr>
          <w:rFonts w:ascii="Arial" w:hAnsi="Arial" w:cs="Arial"/>
          <w:sz w:val="24"/>
          <w:szCs w:val="24"/>
        </w:rPr>
        <w:t xml:space="preserve"> going forward</w:t>
      </w:r>
      <w:r w:rsidRPr="007E1573">
        <w:rPr>
          <w:rFonts w:ascii="Arial" w:hAnsi="Arial" w:cs="Arial"/>
          <w:sz w:val="24"/>
          <w:szCs w:val="24"/>
        </w:rPr>
        <w:t>, to ensure</w:t>
      </w:r>
      <w:r w:rsidR="00F11736">
        <w:rPr>
          <w:rFonts w:ascii="Arial" w:hAnsi="Arial" w:cs="Arial"/>
          <w:sz w:val="24"/>
          <w:szCs w:val="24"/>
        </w:rPr>
        <w:t xml:space="preserve"> they are</w:t>
      </w:r>
      <w:r w:rsidRPr="007E1573">
        <w:rPr>
          <w:rFonts w:ascii="Arial" w:hAnsi="Arial" w:cs="Arial"/>
          <w:sz w:val="24"/>
          <w:szCs w:val="24"/>
        </w:rPr>
        <w:t xml:space="preserve"> tracked and reviewed timely. </w:t>
      </w:r>
    </w:p>
    <w:p w14:paraId="527BCB80" w14:textId="77777777" w:rsidR="00F11736" w:rsidRPr="007E1573" w:rsidRDefault="00F11736" w:rsidP="00F11736">
      <w:pPr>
        <w:pStyle w:val="PlainText"/>
        <w:ind w:left="1440"/>
        <w:rPr>
          <w:rFonts w:ascii="Arial" w:hAnsi="Arial" w:cs="Arial"/>
          <w:b/>
          <w:bCs/>
          <w:sz w:val="24"/>
          <w:szCs w:val="24"/>
        </w:rPr>
      </w:pPr>
    </w:p>
    <w:p w14:paraId="582D265E" w14:textId="77777777" w:rsidR="004C74EE" w:rsidRDefault="004C74EE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7C34A443" w14:textId="77777777" w:rsidR="006E7BCE" w:rsidRDefault="006E7BCE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19A4CC01" w14:textId="77777777" w:rsidR="006E7BCE" w:rsidRDefault="006E7BCE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7B8DCC6D" w14:textId="77777777" w:rsidR="00B01020" w:rsidRDefault="00B01020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5F3A554C" w14:textId="77777777" w:rsidR="00F11736" w:rsidRDefault="00EB72A7" w:rsidP="00F11736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11736">
        <w:rPr>
          <w:rFonts w:ascii="Arial" w:hAnsi="Arial" w:cs="Arial"/>
          <w:b/>
          <w:bCs/>
          <w:sz w:val="24"/>
          <w:szCs w:val="24"/>
        </w:rPr>
        <w:lastRenderedPageBreak/>
        <w:t>USEL current pension</w:t>
      </w:r>
    </w:p>
    <w:p w14:paraId="367665B0" w14:textId="490FBF67" w:rsidR="00A41CBE" w:rsidRPr="00DC1DF0" w:rsidRDefault="00A41CBE" w:rsidP="00F11736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 noted that the board had agreed to review the USEL pension once the DB was closed.</w:t>
      </w:r>
      <w:r w:rsidR="00DC1DF0">
        <w:rPr>
          <w:rFonts w:ascii="Arial" w:hAnsi="Arial" w:cs="Arial"/>
          <w:sz w:val="24"/>
          <w:szCs w:val="24"/>
        </w:rPr>
        <w:t xml:space="preserve"> </w:t>
      </w:r>
    </w:p>
    <w:p w14:paraId="278D1AE4" w14:textId="67CFE4C1" w:rsidR="00DC1DF0" w:rsidRPr="00A41CBE" w:rsidRDefault="00DC1DF0" w:rsidP="00F11736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noted that he has already raised this issue with the </w:t>
      </w:r>
      <w:r w:rsidR="00B01020">
        <w:rPr>
          <w:rFonts w:ascii="Arial" w:hAnsi="Arial" w:cs="Arial"/>
          <w:sz w:val="24"/>
          <w:szCs w:val="24"/>
        </w:rPr>
        <w:t>department,</w:t>
      </w:r>
      <w:r>
        <w:rPr>
          <w:rFonts w:ascii="Arial" w:hAnsi="Arial" w:cs="Arial"/>
          <w:sz w:val="24"/>
          <w:szCs w:val="24"/>
        </w:rPr>
        <w:t xml:space="preserve"> and they are aware this is something the board want to look at.</w:t>
      </w:r>
    </w:p>
    <w:p w14:paraId="6CAD8C2B" w14:textId="19C21FD5" w:rsidR="00A41CBE" w:rsidRPr="0026240D" w:rsidRDefault="0033221B" w:rsidP="00F11736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11736">
        <w:rPr>
          <w:rFonts w:ascii="Arial" w:hAnsi="Arial" w:cs="Arial"/>
          <w:sz w:val="24"/>
          <w:szCs w:val="24"/>
        </w:rPr>
        <w:t>Chairman noted</w:t>
      </w:r>
      <w:r w:rsidR="00DC1DF0">
        <w:rPr>
          <w:rFonts w:ascii="Arial" w:hAnsi="Arial" w:cs="Arial"/>
          <w:sz w:val="24"/>
          <w:szCs w:val="24"/>
        </w:rPr>
        <w:t xml:space="preserve"> that the</w:t>
      </w:r>
      <w:r w:rsidRPr="00F11736">
        <w:rPr>
          <w:rFonts w:ascii="Arial" w:hAnsi="Arial" w:cs="Arial"/>
          <w:sz w:val="24"/>
          <w:szCs w:val="24"/>
        </w:rPr>
        <w:t xml:space="preserve"> </w:t>
      </w:r>
      <w:r w:rsidR="00A41CBE">
        <w:rPr>
          <w:rFonts w:ascii="Arial" w:hAnsi="Arial" w:cs="Arial"/>
          <w:sz w:val="24"/>
          <w:szCs w:val="24"/>
        </w:rPr>
        <w:t xml:space="preserve">previous benchmarking </w:t>
      </w:r>
      <w:r w:rsidRPr="00F11736">
        <w:rPr>
          <w:rFonts w:ascii="Arial" w:hAnsi="Arial" w:cs="Arial"/>
          <w:sz w:val="24"/>
          <w:szCs w:val="24"/>
        </w:rPr>
        <w:t xml:space="preserve">paper </w:t>
      </w:r>
      <w:r w:rsidR="00DC1DF0">
        <w:rPr>
          <w:rFonts w:ascii="Arial" w:hAnsi="Arial" w:cs="Arial"/>
          <w:sz w:val="24"/>
          <w:szCs w:val="24"/>
        </w:rPr>
        <w:t xml:space="preserve">which </w:t>
      </w:r>
      <w:r w:rsidRPr="00F11736">
        <w:rPr>
          <w:rFonts w:ascii="Arial" w:hAnsi="Arial" w:cs="Arial"/>
          <w:sz w:val="24"/>
          <w:szCs w:val="24"/>
        </w:rPr>
        <w:t xml:space="preserve">was issued to </w:t>
      </w:r>
      <w:r w:rsidR="00DC1DF0">
        <w:rPr>
          <w:rFonts w:ascii="Arial" w:hAnsi="Arial" w:cs="Arial"/>
          <w:sz w:val="24"/>
          <w:szCs w:val="24"/>
        </w:rPr>
        <w:t xml:space="preserve">the </w:t>
      </w:r>
      <w:r w:rsidRPr="00F11736">
        <w:rPr>
          <w:rFonts w:ascii="Arial" w:hAnsi="Arial" w:cs="Arial"/>
          <w:sz w:val="24"/>
          <w:szCs w:val="24"/>
        </w:rPr>
        <w:t>board in Nov 21</w:t>
      </w:r>
      <w:r w:rsidR="00A41CBE">
        <w:rPr>
          <w:rFonts w:ascii="Arial" w:hAnsi="Arial" w:cs="Arial"/>
          <w:sz w:val="24"/>
          <w:szCs w:val="24"/>
        </w:rPr>
        <w:t xml:space="preserve"> </w:t>
      </w:r>
      <w:r w:rsidR="00DC1DF0">
        <w:rPr>
          <w:rFonts w:ascii="Arial" w:hAnsi="Arial" w:cs="Arial"/>
          <w:sz w:val="24"/>
          <w:szCs w:val="24"/>
        </w:rPr>
        <w:t>was</w:t>
      </w:r>
      <w:r w:rsidR="00A41CBE">
        <w:rPr>
          <w:rFonts w:ascii="Arial" w:hAnsi="Arial" w:cs="Arial"/>
          <w:sz w:val="24"/>
          <w:szCs w:val="24"/>
        </w:rPr>
        <w:t xml:space="preserve"> done</w:t>
      </w:r>
      <w:r w:rsidR="00A34EE3" w:rsidRPr="00F11736">
        <w:rPr>
          <w:rFonts w:ascii="Arial" w:hAnsi="Arial" w:cs="Arial"/>
          <w:sz w:val="24"/>
          <w:szCs w:val="24"/>
        </w:rPr>
        <w:t xml:space="preserve"> in-house</w:t>
      </w:r>
      <w:r w:rsidRPr="00F11736">
        <w:rPr>
          <w:rFonts w:ascii="Arial" w:hAnsi="Arial" w:cs="Arial"/>
          <w:sz w:val="24"/>
          <w:szCs w:val="24"/>
        </w:rPr>
        <w:t xml:space="preserve">. </w:t>
      </w:r>
    </w:p>
    <w:p w14:paraId="61002094" w14:textId="398E19E1" w:rsidR="0033221B" w:rsidRPr="00DC1DF0" w:rsidRDefault="0026240D" w:rsidP="00DC1DF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Independent benchmarking exercise on pensions to be carried out by Mercers and presented at August board.</w:t>
      </w:r>
    </w:p>
    <w:p w14:paraId="4B25C0D3" w14:textId="77777777" w:rsidR="004C74EE" w:rsidRDefault="004C74EE" w:rsidP="004C74EE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58C780A4" w14:textId="65CF5BF7" w:rsidR="002C21BD" w:rsidRDefault="002C21BD" w:rsidP="002C21BD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DC1DF0">
        <w:rPr>
          <w:rFonts w:ascii="Arial" w:hAnsi="Arial" w:cs="Arial"/>
          <w:b/>
          <w:bCs/>
          <w:sz w:val="24"/>
          <w:szCs w:val="24"/>
        </w:rPr>
        <w:t>Risk register</w:t>
      </w:r>
    </w:p>
    <w:p w14:paraId="475AA6C1" w14:textId="36CBBD7C" w:rsidR="00DC1DF0" w:rsidRPr="001C0801" w:rsidRDefault="00DC1DF0" w:rsidP="00DC1DF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Risk register was noted</w:t>
      </w:r>
      <w:r w:rsidR="001C0801">
        <w:rPr>
          <w:rFonts w:ascii="Arial" w:hAnsi="Arial" w:cs="Arial"/>
          <w:sz w:val="24"/>
          <w:szCs w:val="24"/>
        </w:rPr>
        <w:t xml:space="preserve"> by board.</w:t>
      </w:r>
    </w:p>
    <w:p w14:paraId="11322AE0" w14:textId="3396924D" w:rsidR="001C0801" w:rsidRPr="001B5D77" w:rsidRDefault="001C0801" w:rsidP="00DC1DF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of ARAC provided update on </w:t>
      </w:r>
      <w:r w:rsidR="00515CC3">
        <w:rPr>
          <w:rFonts w:ascii="Arial" w:hAnsi="Arial" w:cs="Arial"/>
          <w:sz w:val="24"/>
          <w:szCs w:val="24"/>
        </w:rPr>
        <w:t>ARAC</w:t>
      </w:r>
      <w:r w:rsidR="007A0134">
        <w:rPr>
          <w:rFonts w:ascii="Arial" w:hAnsi="Arial" w:cs="Arial"/>
          <w:sz w:val="24"/>
          <w:szCs w:val="24"/>
        </w:rPr>
        <w:t xml:space="preserve"> meeting held </w:t>
      </w:r>
      <w:r w:rsidR="001B5D77">
        <w:rPr>
          <w:rFonts w:ascii="Arial" w:hAnsi="Arial" w:cs="Arial"/>
          <w:sz w:val="24"/>
          <w:szCs w:val="24"/>
        </w:rPr>
        <w:t>on 26/07/23</w:t>
      </w:r>
      <w:r w:rsidR="00515CC3">
        <w:rPr>
          <w:rFonts w:ascii="Arial" w:hAnsi="Arial" w:cs="Arial"/>
          <w:sz w:val="24"/>
          <w:szCs w:val="24"/>
        </w:rPr>
        <w:t>:</w:t>
      </w:r>
    </w:p>
    <w:p w14:paraId="3BFD1644" w14:textId="4B4B9C36" w:rsidR="001B5D77" w:rsidRPr="001B5D77" w:rsidRDefault="001B5D77" w:rsidP="001B5D77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ARAC </w:t>
      </w:r>
      <w:r w:rsidR="00B01020">
        <w:rPr>
          <w:rFonts w:ascii="Arial" w:hAnsi="Arial" w:cs="Arial"/>
          <w:sz w:val="24"/>
          <w:szCs w:val="24"/>
        </w:rPr>
        <w:t>self-assessment</w:t>
      </w:r>
      <w:r>
        <w:rPr>
          <w:rFonts w:ascii="Arial" w:hAnsi="Arial" w:cs="Arial"/>
          <w:sz w:val="24"/>
          <w:szCs w:val="24"/>
        </w:rPr>
        <w:t xml:space="preserve"> checklist was discussed and updated.</w:t>
      </w:r>
    </w:p>
    <w:p w14:paraId="16786182" w14:textId="0C62A587" w:rsidR="001B5D77" w:rsidRPr="001B5D77" w:rsidRDefault="001B5D77" w:rsidP="001B5D77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Requirement for training and skills matrix for members was noted.</w:t>
      </w:r>
    </w:p>
    <w:p w14:paraId="014B2785" w14:textId="26AC108E" w:rsidR="001B5D77" w:rsidRPr="00235A60" w:rsidRDefault="001B5D77" w:rsidP="001B5D77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Department have sent through some internal audit </w:t>
      </w:r>
      <w:r w:rsidR="00515CC3">
        <w:rPr>
          <w:rFonts w:ascii="Arial" w:hAnsi="Arial" w:cs="Arial"/>
          <w:sz w:val="24"/>
          <w:szCs w:val="24"/>
        </w:rPr>
        <w:t>recommendations</w:t>
      </w:r>
      <w:r w:rsidR="00235A60">
        <w:rPr>
          <w:rFonts w:ascii="Arial" w:hAnsi="Arial" w:cs="Arial"/>
          <w:sz w:val="24"/>
          <w:szCs w:val="24"/>
        </w:rPr>
        <w:t xml:space="preserve"> which the ARAC are looking at.</w:t>
      </w:r>
    </w:p>
    <w:p w14:paraId="1EBCD53D" w14:textId="485403B6" w:rsidR="00235A60" w:rsidRPr="005A3C3A" w:rsidRDefault="00235A60" w:rsidP="001B5D77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USEL fraud arrangements to be reviewed as part of a working group arranged on 4</w:t>
      </w:r>
      <w:r w:rsidRPr="00235A6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 23.</w:t>
      </w:r>
    </w:p>
    <w:p w14:paraId="416CA969" w14:textId="07C4C9CE" w:rsidR="005A3C3A" w:rsidRPr="00DC1DF0" w:rsidRDefault="00416276" w:rsidP="001B5D77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ARAC recommended b</w:t>
      </w:r>
      <w:r w:rsidR="005A3C3A">
        <w:rPr>
          <w:rFonts w:ascii="Arial" w:hAnsi="Arial" w:cs="Arial"/>
          <w:sz w:val="24"/>
          <w:szCs w:val="24"/>
        </w:rPr>
        <w:t xml:space="preserve">oard members should be provided with USEL tablets for use during board/committee meetings to reduce cyber risk. </w:t>
      </w:r>
      <w:r>
        <w:rPr>
          <w:rFonts w:ascii="Arial" w:hAnsi="Arial" w:cs="Arial"/>
          <w:sz w:val="24"/>
          <w:szCs w:val="24"/>
        </w:rPr>
        <w:t xml:space="preserve">Board agreed, David Cowan to action. </w:t>
      </w:r>
    </w:p>
    <w:p w14:paraId="6E8DD6D8" w14:textId="77777777" w:rsidR="00AA5737" w:rsidRPr="005618C7" w:rsidRDefault="00AA5737" w:rsidP="0074610D">
      <w:pPr>
        <w:pStyle w:val="PlainText"/>
        <w:rPr>
          <w:rFonts w:ascii="Arial" w:hAnsi="Arial" w:cs="Arial"/>
          <w:color w:val="FF0000"/>
          <w:sz w:val="24"/>
          <w:szCs w:val="24"/>
        </w:rPr>
      </w:pPr>
    </w:p>
    <w:p w14:paraId="66DADAC0" w14:textId="77777777" w:rsidR="00F2057E" w:rsidRDefault="00992F29" w:rsidP="00F2057E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C0A1E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48E51942" w14:textId="77777777" w:rsidR="005F0209" w:rsidRDefault="007430F8" w:rsidP="005F020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 a</w:t>
      </w:r>
      <w:r w:rsidR="00870329" w:rsidRPr="00F2057E">
        <w:rPr>
          <w:rFonts w:ascii="Arial" w:hAnsi="Arial" w:cs="Arial"/>
          <w:sz w:val="24"/>
          <w:szCs w:val="24"/>
        </w:rPr>
        <w:t>ckno</w:t>
      </w:r>
      <w:r w:rsidR="006C1BE0" w:rsidRPr="00F2057E">
        <w:rPr>
          <w:rFonts w:ascii="Arial" w:hAnsi="Arial" w:cs="Arial"/>
          <w:sz w:val="24"/>
          <w:szCs w:val="24"/>
        </w:rPr>
        <w:t>wledge</w:t>
      </w:r>
      <w:r>
        <w:rPr>
          <w:rFonts w:ascii="Arial" w:hAnsi="Arial" w:cs="Arial"/>
          <w:sz w:val="24"/>
          <w:szCs w:val="24"/>
        </w:rPr>
        <w:t>d</w:t>
      </w:r>
      <w:r w:rsidR="006C1BE0" w:rsidRPr="00F2057E">
        <w:rPr>
          <w:rFonts w:ascii="Arial" w:hAnsi="Arial" w:cs="Arial"/>
          <w:sz w:val="24"/>
          <w:szCs w:val="24"/>
        </w:rPr>
        <w:t xml:space="preserve"> J</w:t>
      </w:r>
      <w:r>
        <w:rPr>
          <w:rFonts w:ascii="Arial" w:hAnsi="Arial" w:cs="Arial"/>
          <w:sz w:val="24"/>
          <w:szCs w:val="24"/>
        </w:rPr>
        <w:t xml:space="preserve"> Cowan contribution to the board and </w:t>
      </w:r>
      <w:r w:rsidR="005F0209">
        <w:rPr>
          <w:rFonts w:ascii="Arial" w:hAnsi="Arial" w:cs="Arial"/>
          <w:sz w:val="24"/>
          <w:szCs w:val="24"/>
        </w:rPr>
        <w:t>committees</w:t>
      </w:r>
      <w:r>
        <w:rPr>
          <w:rFonts w:ascii="Arial" w:hAnsi="Arial" w:cs="Arial"/>
          <w:sz w:val="24"/>
          <w:szCs w:val="24"/>
        </w:rPr>
        <w:t xml:space="preserve"> over the last 4 years and noted his</w:t>
      </w:r>
      <w:r w:rsidR="006C1BE0" w:rsidRPr="00F2057E">
        <w:rPr>
          <w:rFonts w:ascii="Arial" w:hAnsi="Arial" w:cs="Arial"/>
          <w:sz w:val="24"/>
          <w:szCs w:val="24"/>
        </w:rPr>
        <w:t xml:space="preserve"> thanks</w:t>
      </w:r>
      <w:r>
        <w:rPr>
          <w:rFonts w:ascii="Arial" w:hAnsi="Arial" w:cs="Arial"/>
          <w:sz w:val="24"/>
          <w:szCs w:val="24"/>
        </w:rPr>
        <w:t>.</w:t>
      </w:r>
    </w:p>
    <w:p w14:paraId="6B8D2A54" w14:textId="77777777" w:rsidR="00C73FC2" w:rsidRPr="00821D63" w:rsidRDefault="00C73FC2" w:rsidP="0023253B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67F9D47B" w14:textId="77777777" w:rsidR="008325C9" w:rsidRPr="00821D63" w:rsidRDefault="008325C9" w:rsidP="4401F9EE">
      <w:pPr>
        <w:pStyle w:val="PlainText"/>
        <w:rPr>
          <w:sz w:val="24"/>
          <w:szCs w:val="24"/>
        </w:rPr>
      </w:pPr>
    </w:p>
    <w:p w14:paraId="50C18EE2" w14:textId="24CB7C75" w:rsidR="007E5FF5" w:rsidRPr="005F0209" w:rsidRDefault="007E5FF5" w:rsidP="00AD69BE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5F0209">
        <w:rPr>
          <w:rFonts w:ascii="Arial" w:hAnsi="Arial" w:cs="Arial"/>
          <w:b/>
          <w:bCs/>
          <w:sz w:val="24"/>
          <w:szCs w:val="24"/>
        </w:rPr>
        <w:t>Date of next meeting</w:t>
      </w:r>
      <w:r w:rsidR="00533866" w:rsidRPr="005F0209">
        <w:rPr>
          <w:rFonts w:ascii="Arial" w:hAnsi="Arial" w:cs="Arial"/>
          <w:b/>
          <w:bCs/>
          <w:sz w:val="24"/>
          <w:szCs w:val="24"/>
        </w:rPr>
        <w:t xml:space="preserve"> – 30</w:t>
      </w:r>
      <w:r w:rsidR="00533866" w:rsidRPr="005F02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33866" w:rsidRPr="005F0209">
        <w:rPr>
          <w:rFonts w:ascii="Arial" w:hAnsi="Arial" w:cs="Arial"/>
          <w:b/>
          <w:bCs/>
          <w:sz w:val="24"/>
          <w:szCs w:val="24"/>
        </w:rPr>
        <w:t xml:space="preserve"> August 2023</w:t>
      </w:r>
    </w:p>
    <w:p w14:paraId="21E9165F" w14:textId="397FB8D5" w:rsidR="0023253B" w:rsidRDefault="0023253B" w:rsidP="0023253B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Raymond on holiday</w:t>
      </w:r>
      <w:r w:rsidR="005F0209">
        <w:rPr>
          <w:rFonts w:ascii="Arial" w:hAnsi="Arial" w:cs="Arial"/>
          <w:sz w:val="24"/>
          <w:szCs w:val="24"/>
        </w:rPr>
        <w:t xml:space="preserve"> sends his </w:t>
      </w:r>
      <w:r w:rsidR="00B01020">
        <w:rPr>
          <w:rFonts w:ascii="Arial" w:hAnsi="Arial" w:cs="Arial"/>
          <w:sz w:val="24"/>
          <w:szCs w:val="24"/>
        </w:rPr>
        <w:t>apologies.</w:t>
      </w:r>
    </w:p>
    <w:p w14:paraId="10782BA0" w14:textId="4761D797" w:rsidR="001372E8" w:rsidRPr="00821D63" w:rsidRDefault="001372E8" w:rsidP="0023253B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 </w:t>
      </w:r>
      <w:r w:rsidR="005F0209">
        <w:rPr>
          <w:rFonts w:ascii="Arial" w:hAnsi="Arial" w:cs="Arial"/>
          <w:sz w:val="24"/>
          <w:szCs w:val="24"/>
        </w:rPr>
        <w:t xml:space="preserve">meeting to </w:t>
      </w:r>
      <w:r>
        <w:rPr>
          <w:rFonts w:ascii="Arial" w:hAnsi="Arial" w:cs="Arial"/>
          <w:sz w:val="24"/>
          <w:szCs w:val="24"/>
        </w:rPr>
        <w:t>move to 23</w:t>
      </w:r>
      <w:r w:rsidRPr="001372E8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August </w:t>
      </w:r>
      <w:r w:rsidR="00870329">
        <w:rPr>
          <w:rFonts w:ascii="Arial" w:hAnsi="Arial" w:cs="Arial"/>
          <w:sz w:val="24"/>
          <w:szCs w:val="24"/>
        </w:rPr>
        <w:t>10</w:t>
      </w:r>
      <w:r w:rsidR="00344E1A">
        <w:rPr>
          <w:rFonts w:ascii="Arial" w:hAnsi="Arial" w:cs="Arial"/>
          <w:sz w:val="24"/>
          <w:szCs w:val="24"/>
        </w:rPr>
        <w:t>.</w:t>
      </w:r>
      <w:r w:rsidR="00870329">
        <w:rPr>
          <w:rFonts w:ascii="Arial" w:hAnsi="Arial" w:cs="Arial"/>
          <w:sz w:val="24"/>
          <w:szCs w:val="24"/>
        </w:rPr>
        <w:t>00</w:t>
      </w:r>
      <w:r w:rsidR="00B01020">
        <w:rPr>
          <w:rFonts w:ascii="Arial" w:hAnsi="Arial" w:cs="Arial"/>
          <w:sz w:val="24"/>
          <w:szCs w:val="24"/>
        </w:rPr>
        <w:t>am, Finance</w:t>
      </w:r>
      <w:r w:rsidR="00870329">
        <w:rPr>
          <w:rFonts w:ascii="Arial" w:hAnsi="Arial" w:cs="Arial"/>
          <w:sz w:val="24"/>
          <w:szCs w:val="24"/>
        </w:rPr>
        <w:t xml:space="preserve"> committee</w:t>
      </w:r>
      <w:r w:rsidR="005F0209">
        <w:rPr>
          <w:rFonts w:ascii="Arial" w:hAnsi="Arial" w:cs="Arial"/>
          <w:sz w:val="24"/>
          <w:szCs w:val="24"/>
        </w:rPr>
        <w:t xml:space="preserve"> meeting</w:t>
      </w:r>
      <w:r w:rsidR="00870329">
        <w:rPr>
          <w:rFonts w:ascii="Arial" w:hAnsi="Arial" w:cs="Arial"/>
          <w:sz w:val="24"/>
          <w:szCs w:val="24"/>
        </w:rPr>
        <w:t xml:space="preserve"> 23</w:t>
      </w:r>
      <w:r w:rsidR="00870329" w:rsidRPr="00870329">
        <w:rPr>
          <w:rFonts w:ascii="Arial" w:hAnsi="Arial" w:cs="Arial"/>
          <w:sz w:val="24"/>
          <w:szCs w:val="24"/>
          <w:vertAlign w:val="superscript"/>
        </w:rPr>
        <w:t>rd</w:t>
      </w:r>
      <w:r w:rsidR="00870329">
        <w:rPr>
          <w:rFonts w:ascii="Arial" w:hAnsi="Arial" w:cs="Arial"/>
          <w:sz w:val="24"/>
          <w:szCs w:val="24"/>
        </w:rPr>
        <w:t xml:space="preserve"> </w:t>
      </w:r>
      <w:r w:rsidR="005F0209">
        <w:rPr>
          <w:rFonts w:ascii="Arial" w:hAnsi="Arial" w:cs="Arial"/>
          <w:sz w:val="24"/>
          <w:szCs w:val="24"/>
        </w:rPr>
        <w:t xml:space="preserve">August at </w:t>
      </w:r>
      <w:r w:rsidR="00870329">
        <w:rPr>
          <w:rFonts w:ascii="Arial" w:hAnsi="Arial" w:cs="Arial"/>
          <w:sz w:val="24"/>
          <w:szCs w:val="24"/>
        </w:rPr>
        <w:t xml:space="preserve">12pm. </w:t>
      </w:r>
    </w:p>
    <w:p w14:paraId="2C934C98" w14:textId="77777777" w:rsidR="006D0B07" w:rsidRDefault="006D0B07" w:rsidP="006D0B07">
      <w:pPr>
        <w:pStyle w:val="ListParagraph"/>
        <w:rPr>
          <w:rFonts w:ascii="Arial" w:hAnsi="Arial" w:cs="Arial"/>
          <w:sz w:val="24"/>
          <w:szCs w:val="24"/>
        </w:rPr>
      </w:pPr>
    </w:p>
    <w:p w14:paraId="29EE2A8D" w14:textId="77777777" w:rsidR="00D8513D" w:rsidRDefault="00D8513D" w:rsidP="009903A4">
      <w:pPr>
        <w:pStyle w:val="PlainText"/>
        <w:rPr>
          <w:rFonts w:ascii="Arial" w:hAnsi="Arial" w:cs="Arial"/>
          <w:sz w:val="24"/>
          <w:szCs w:val="24"/>
        </w:rPr>
      </w:pPr>
    </w:p>
    <w:p w14:paraId="30E33A11" w14:textId="77777777" w:rsidR="003F4FCD" w:rsidRPr="002F2870" w:rsidRDefault="003F4FCD" w:rsidP="002F2870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sectPr w:rsidR="003F4FCD" w:rsidRPr="002F2870" w:rsidSect="00624E41">
      <w:pgSz w:w="11906" w:h="16838"/>
      <w:pgMar w:top="1247" w:right="1151" w:bottom="851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45B"/>
    <w:multiLevelType w:val="hybridMultilevel"/>
    <w:tmpl w:val="C79EA31A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F0C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544A5C"/>
    <w:multiLevelType w:val="hybridMultilevel"/>
    <w:tmpl w:val="D700B7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863D3"/>
    <w:multiLevelType w:val="singleLevel"/>
    <w:tmpl w:val="DD3A91B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08EE3828"/>
    <w:multiLevelType w:val="hybridMultilevel"/>
    <w:tmpl w:val="47BC7B20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34278"/>
    <w:multiLevelType w:val="hybridMultilevel"/>
    <w:tmpl w:val="7CAA017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00AA8"/>
    <w:multiLevelType w:val="hybridMultilevel"/>
    <w:tmpl w:val="F2CC0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21020"/>
    <w:multiLevelType w:val="hybridMultilevel"/>
    <w:tmpl w:val="74E047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F6B81"/>
    <w:multiLevelType w:val="singleLevel"/>
    <w:tmpl w:val="FCBC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9" w15:restartNumberingAfterBreak="0">
    <w:nsid w:val="135C6E48"/>
    <w:multiLevelType w:val="hybridMultilevel"/>
    <w:tmpl w:val="173835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B354AA"/>
    <w:multiLevelType w:val="hybridMultilevel"/>
    <w:tmpl w:val="70CA77AC"/>
    <w:lvl w:ilvl="0" w:tplc="5F2C9946">
      <w:start w:val="1"/>
      <w:numFmt w:val="lowerLetter"/>
      <w:lvlText w:val="%1."/>
      <w:lvlJc w:val="left"/>
      <w:pPr>
        <w:ind w:left="1080" w:hanging="360"/>
      </w:pPr>
    </w:lvl>
    <w:lvl w:ilvl="1" w:tplc="782490C6">
      <w:start w:val="1"/>
      <w:numFmt w:val="lowerLetter"/>
      <w:lvlText w:val="%2."/>
      <w:lvlJc w:val="left"/>
      <w:pPr>
        <w:ind w:left="1800" w:hanging="360"/>
      </w:pPr>
    </w:lvl>
    <w:lvl w:ilvl="2" w:tplc="9524E902">
      <w:start w:val="1"/>
      <w:numFmt w:val="lowerRoman"/>
      <w:lvlText w:val="%3."/>
      <w:lvlJc w:val="right"/>
      <w:pPr>
        <w:ind w:left="2520" w:hanging="180"/>
      </w:pPr>
    </w:lvl>
    <w:lvl w:ilvl="3" w:tplc="918638EA">
      <w:start w:val="1"/>
      <w:numFmt w:val="decimal"/>
      <w:lvlText w:val="%4."/>
      <w:lvlJc w:val="left"/>
      <w:pPr>
        <w:ind w:left="3240" w:hanging="360"/>
      </w:pPr>
    </w:lvl>
    <w:lvl w:ilvl="4" w:tplc="D188C624">
      <w:start w:val="1"/>
      <w:numFmt w:val="lowerLetter"/>
      <w:lvlText w:val="%5."/>
      <w:lvlJc w:val="left"/>
      <w:pPr>
        <w:ind w:left="3960" w:hanging="360"/>
      </w:pPr>
    </w:lvl>
    <w:lvl w:ilvl="5" w:tplc="E448325E">
      <w:start w:val="1"/>
      <w:numFmt w:val="lowerRoman"/>
      <w:lvlText w:val="%6."/>
      <w:lvlJc w:val="right"/>
      <w:pPr>
        <w:ind w:left="4680" w:hanging="180"/>
      </w:pPr>
    </w:lvl>
    <w:lvl w:ilvl="6" w:tplc="C5FCD5D0">
      <w:start w:val="1"/>
      <w:numFmt w:val="decimal"/>
      <w:lvlText w:val="%7."/>
      <w:lvlJc w:val="left"/>
      <w:pPr>
        <w:ind w:left="5400" w:hanging="360"/>
      </w:pPr>
    </w:lvl>
    <w:lvl w:ilvl="7" w:tplc="2F1E1480">
      <w:start w:val="1"/>
      <w:numFmt w:val="lowerLetter"/>
      <w:lvlText w:val="%8."/>
      <w:lvlJc w:val="left"/>
      <w:pPr>
        <w:ind w:left="6120" w:hanging="360"/>
      </w:pPr>
    </w:lvl>
    <w:lvl w:ilvl="8" w:tplc="C562D81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497BF6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8475F8"/>
    <w:multiLevelType w:val="singleLevel"/>
    <w:tmpl w:val="FEBA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CB75270"/>
    <w:multiLevelType w:val="hybridMultilevel"/>
    <w:tmpl w:val="B316F7B6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8C6400"/>
    <w:multiLevelType w:val="singleLevel"/>
    <w:tmpl w:val="5CCEB3B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 w15:restartNumberingAfterBreak="0">
    <w:nsid w:val="25F60BD5"/>
    <w:multiLevelType w:val="hybridMultilevel"/>
    <w:tmpl w:val="1A02FE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31690F"/>
    <w:multiLevelType w:val="hybridMultilevel"/>
    <w:tmpl w:val="43348A8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CBD0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4C75F2"/>
    <w:multiLevelType w:val="hybridMultilevel"/>
    <w:tmpl w:val="1B8631D4"/>
    <w:lvl w:ilvl="0" w:tplc="C19618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30C43"/>
    <w:multiLevelType w:val="singleLevel"/>
    <w:tmpl w:val="20C6B054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0" w15:restartNumberingAfterBreak="0">
    <w:nsid w:val="3B9F0FA5"/>
    <w:multiLevelType w:val="hybridMultilevel"/>
    <w:tmpl w:val="D5FE2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200627"/>
    <w:multiLevelType w:val="hybridMultilevel"/>
    <w:tmpl w:val="7C7C2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F8642E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E751BD"/>
    <w:multiLevelType w:val="multilevel"/>
    <w:tmpl w:val="9DE4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24DD2"/>
    <w:multiLevelType w:val="singleLevel"/>
    <w:tmpl w:val="5BB82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25" w15:restartNumberingAfterBreak="0">
    <w:nsid w:val="43C11673"/>
    <w:multiLevelType w:val="hybridMultilevel"/>
    <w:tmpl w:val="1092242C"/>
    <w:lvl w:ilvl="0" w:tplc="45765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845D3"/>
    <w:multiLevelType w:val="hybridMultilevel"/>
    <w:tmpl w:val="D07E281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C9958AF"/>
    <w:multiLevelType w:val="hybridMultilevel"/>
    <w:tmpl w:val="15AE1E2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F41CA"/>
    <w:multiLevelType w:val="singleLevel"/>
    <w:tmpl w:val="3DF2D60E"/>
    <w:lvl w:ilvl="0">
      <w:start w:val="1"/>
      <w:numFmt w:val="lowerLetter"/>
      <w:lvlText w:val="(%1)"/>
      <w:lvlJc w:val="left"/>
      <w:pPr>
        <w:tabs>
          <w:tab w:val="num" w:pos="1188"/>
        </w:tabs>
        <w:ind w:left="1188" w:hanging="468"/>
      </w:pPr>
      <w:rPr>
        <w:rFonts w:hint="default"/>
      </w:rPr>
    </w:lvl>
  </w:abstractNum>
  <w:abstractNum w:abstractNumId="29" w15:restartNumberingAfterBreak="0">
    <w:nsid w:val="51AF6490"/>
    <w:multiLevelType w:val="hybridMultilevel"/>
    <w:tmpl w:val="59BA964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BA7DDC"/>
    <w:multiLevelType w:val="hybridMultilevel"/>
    <w:tmpl w:val="723602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D0E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75220F5"/>
    <w:multiLevelType w:val="hybridMultilevel"/>
    <w:tmpl w:val="0EAE9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5658EB"/>
    <w:multiLevelType w:val="hybridMultilevel"/>
    <w:tmpl w:val="F886D49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B25F0B"/>
    <w:multiLevelType w:val="hybridMultilevel"/>
    <w:tmpl w:val="FCE44BE2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2E3B38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CF7D13"/>
    <w:multiLevelType w:val="hybridMultilevel"/>
    <w:tmpl w:val="0936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70BF0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AF3339A"/>
    <w:multiLevelType w:val="hybridMultilevel"/>
    <w:tmpl w:val="A9941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E336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6D4F4B5A"/>
    <w:multiLevelType w:val="hybridMultilevel"/>
    <w:tmpl w:val="FFB8F26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311F84"/>
    <w:multiLevelType w:val="hybridMultilevel"/>
    <w:tmpl w:val="A65EDFA8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8E081A"/>
    <w:multiLevelType w:val="singleLevel"/>
    <w:tmpl w:val="E118E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3" w15:restartNumberingAfterBreak="0">
    <w:nsid w:val="76F14B85"/>
    <w:multiLevelType w:val="multilevel"/>
    <w:tmpl w:val="D3702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D3F256A"/>
    <w:multiLevelType w:val="singleLevel"/>
    <w:tmpl w:val="25521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5" w15:restartNumberingAfterBreak="0">
    <w:nsid w:val="7F1F105B"/>
    <w:multiLevelType w:val="hybridMultilevel"/>
    <w:tmpl w:val="33E0728E"/>
    <w:lvl w:ilvl="0" w:tplc="FDA07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570396">
    <w:abstractNumId w:val="23"/>
  </w:num>
  <w:num w:numId="2" w16cid:durableId="1811629937">
    <w:abstractNumId w:val="10"/>
  </w:num>
  <w:num w:numId="3" w16cid:durableId="993293979">
    <w:abstractNumId w:val="42"/>
  </w:num>
  <w:num w:numId="4" w16cid:durableId="705183515">
    <w:abstractNumId w:val="8"/>
  </w:num>
  <w:num w:numId="5" w16cid:durableId="574127183">
    <w:abstractNumId w:val="24"/>
  </w:num>
  <w:num w:numId="6" w16cid:durableId="190995235">
    <w:abstractNumId w:val="14"/>
  </w:num>
  <w:num w:numId="7" w16cid:durableId="1140882076">
    <w:abstractNumId w:val="44"/>
  </w:num>
  <w:num w:numId="8" w16cid:durableId="1372993893">
    <w:abstractNumId w:val="19"/>
  </w:num>
  <w:num w:numId="9" w16cid:durableId="1052076086">
    <w:abstractNumId w:val="3"/>
  </w:num>
  <w:num w:numId="10" w16cid:durableId="1736320591">
    <w:abstractNumId w:val="22"/>
  </w:num>
  <w:num w:numId="11" w16cid:durableId="643437779">
    <w:abstractNumId w:val="28"/>
  </w:num>
  <w:num w:numId="12" w16cid:durableId="1116289353">
    <w:abstractNumId w:val="37"/>
  </w:num>
  <w:num w:numId="13" w16cid:durableId="419570617">
    <w:abstractNumId w:val="12"/>
  </w:num>
  <w:num w:numId="14" w16cid:durableId="1846899116">
    <w:abstractNumId w:val="43"/>
  </w:num>
  <w:num w:numId="15" w16cid:durableId="1493715308">
    <w:abstractNumId w:val="39"/>
  </w:num>
  <w:num w:numId="16" w16cid:durableId="1356425932">
    <w:abstractNumId w:val="21"/>
  </w:num>
  <w:num w:numId="17" w16cid:durableId="1406566292">
    <w:abstractNumId w:val="18"/>
  </w:num>
  <w:num w:numId="18" w16cid:durableId="1314332319">
    <w:abstractNumId w:val="4"/>
  </w:num>
  <w:num w:numId="19" w16cid:durableId="968627222">
    <w:abstractNumId w:val="41"/>
  </w:num>
  <w:num w:numId="20" w16cid:durableId="1215629096">
    <w:abstractNumId w:val="34"/>
  </w:num>
  <w:num w:numId="21" w16cid:durableId="360672411">
    <w:abstractNumId w:val="0"/>
  </w:num>
  <w:num w:numId="22" w16cid:durableId="15619712">
    <w:abstractNumId w:val="30"/>
  </w:num>
  <w:num w:numId="23" w16cid:durableId="108008839">
    <w:abstractNumId w:val="32"/>
  </w:num>
  <w:num w:numId="24" w16cid:durableId="1641107934">
    <w:abstractNumId w:val="6"/>
  </w:num>
  <w:num w:numId="25" w16cid:durableId="1326667396">
    <w:abstractNumId w:val="29"/>
  </w:num>
  <w:num w:numId="26" w16cid:durableId="1956406891">
    <w:abstractNumId w:val="15"/>
  </w:num>
  <w:num w:numId="27" w16cid:durableId="1652367114">
    <w:abstractNumId w:val="20"/>
  </w:num>
  <w:num w:numId="28" w16cid:durableId="766005508">
    <w:abstractNumId w:val="31"/>
  </w:num>
  <w:num w:numId="29" w16cid:durableId="1496149855">
    <w:abstractNumId w:val="36"/>
  </w:num>
  <w:num w:numId="30" w16cid:durableId="220680455">
    <w:abstractNumId w:val="38"/>
  </w:num>
  <w:num w:numId="31" w16cid:durableId="1660769787">
    <w:abstractNumId w:val="1"/>
  </w:num>
  <w:num w:numId="32" w16cid:durableId="519660342">
    <w:abstractNumId w:val="27"/>
  </w:num>
  <w:num w:numId="33" w16cid:durableId="378940568">
    <w:abstractNumId w:val="26"/>
  </w:num>
  <w:num w:numId="34" w16cid:durableId="994065362">
    <w:abstractNumId w:val="5"/>
  </w:num>
  <w:num w:numId="35" w16cid:durableId="1751612419">
    <w:abstractNumId w:val="7"/>
  </w:num>
  <w:num w:numId="36" w16cid:durableId="180706618">
    <w:abstractNumId w:val="11"/>
  </w:num>
  <w:num w:numId="37" w16cid:durableId="1040014105">
    <w:abstractNumId w:val="35"/>
  </w:num>
  <w:num w:numId="38" w16cid:durableId="1217815554">
    <w:abstractNumId w:val="25"/>
  </w:num>
  <w:num w:numId="39" w16cid:durableId="185488202">
    <w:abstractNumId w:val="45"/>
  </w:num>
  <w:num w:numId="40" w16cid:durableId="414523298">
    <w:abstractNumId w:val="17"/>
  </w:num>
  <w:num w:numId="41" w16cid:durableId="1904245928">
    <w:abstractNumId w:val="16"/>
  </w:num>
  <w:num w:numId="42" w16cid:durableId="1126125146">
    <w:abstractNumId w:val="40"/>
  </w:num>
  <w:num w:numId="43" w16cid:durableId="840899180">
    <w:abstractNumId w:val="13"/>
  </w:num>
  <w:num w:numId="44" w16cid:durableId="2124301255">
    <w:abstractNumId w:val="33"/>
  </w:num>
  <w:num w:numId="45" w16cid:durableId="1035615375">
    <w:abstractNumId w:val="2"/>
  </w:num>
  <w:num w:numId="46" w16cid:durableId="855584991">
    <w:abstractNumId w:val="9"/>
  </w:num>
  <w:num w:numId="47" w16cid:durableId="644549810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A"/>
    <w:rsid w:val="000010F8"/>
    <w:rsid w:val="00004CB4"/>
    <w:rsid w:val="000077FD"/>
    <w:rsid w:val="00010594"/>
    <w:rsid w:val="00017C0F"/>
    <w:rsid w:val="0002114A"/>
    <w:rsid w:val="00021B51"/>
    <w:rsid w:val="0002289F"/>
    <w:rsid w:val="00023083"/>
    <w:rsid w:val="00027C72"/>
    <w:rsid w:val="00035377"/>
    <w:rsid w:val="000425DE"/>
    <w:rsid w:val="00043A5C"/>
    <w:rsid w:val="00043AEE"/>
    <w:rsid w:val="000440FA"/>
    <w:rsid w:val="00045CE4"/>
    <w:rsid w:val="00051037"/>
    <w:rsid w:val="0005331A"/>
    <w:rsid w:val="00056834"/>
    <w:rsid w:val="00065B23"/>
    <w:rsid w:val="000662B4"/>
    <w:rsid w:val="00066815"/>
    <w:rsid w:val="00067D5A"/>
    <w:rsid w:val="00071306"/>
    <w:rsid w:val="00073D42"/>
    <w:rsid w:val="000762DA"/>
    <w:rsid w:val="00076495"/>
    <w:rsid w:val="000772C8"/>
    <w:rsid w:val="00086E05"/>
    <w:rsid w:val="00093DF2"/>
    <w:rsid w:val="00095EB2"/>
    <w:rsid w:val="00096117"/>
    <w:rsid w:val="000A017E"/>
    <w:rsid w:val="000A0188"/>
    <w:rsid w:val="000A44B3"/>
    <w:rsid w:val="000A6111"/>
    <w:rsid w:val="000A6B5B"/>
    <w:rsid w:val="000A7C68"/>
    <w:rsid w:val="000B1BC3"/>
    <w:rsid w:val="000B5DEF"/>
    <w:rsid w:val="000B5F16"/>
    <w:rsid w:val="000C2F9F"/>
    <w:rsid w:val="000C6EF8"/>
    <w:rsid w:val="000D0581"/>
    <w:rsid w:val="000D1F89"/>
    <w:rsid w:val="000E38F5"/>
    <w:rsid w:val="000E5C1A"/>
    <w:rsid w:val="000F289D"/>
    <w:rsid w:val="0010562F"/>
    <w:rsid w:val="00111C61"/>
    <w:rsid w:val="00112CFD"/>
    <w:rsid w:val="0011301C"/>
    <w:rsid w:val="00114D5D"/>
    <w:rsid w:val="00121E07"/>
    <w:rsid w:val="00130267"/>
    <w:rsid w:val="00131B25"/>
    <w:rsid w:val="00133AF5"/>
    <w:rsid w:val="001372E8"/>
    <w:rsid w:val="00146E8B"/>
    <w:rsid w:val="00150524"/>
    <w:rsid w:val="00150F0A"/>
    <w:rsid w:val="0015106B"/>
    <w:rsid w:val="001514BC"/>
    <w:rsid w:val="00152F33"/>
    <w:rsid w:val="001533CB"/>
    <w:rsid w:val="00167C6D"/>
    <w:rsid w:val="00172EB0"/>
    <w:rsid w:val="00172FB2"/>
    <w:rsid w:val="00174F8B"/>
    <w:rsid w:val="00177AA1"/>
    <w:rsid w:val="0018282D"/>
    <w:rsid w:val="00183291"/>
    <w:rsid w:val="00185265"/>
    <w:rsid w:val="00195289"/>
    <w:rsid w:val="00196AC4"/>
    <w:rsid w:val="001971FE"/>
    <w:rsid w:val="001A0956"/>
    <w:rsid w:val="001A0BB3"/>
    <w:rsid w:val="001A3DD7"/>
    <w:rsid w:val="001A6A1E"/>
    <w:rsid w:val="001B5D77"/>
    <w:rsid w:val="001C0801"/>
    <w:rsid w:val="001C4BDD"/>
    <w:rsid w:val="001C7D05"/>
    <w:rsid w:val="001E057C"/>
    <w:rsid w:val="001E1A86"/>
    <w:rsid w:val="001E490B"/>
    <w:rsid w:val="001F2BC0"/>
    <w:rsid w:val="001F30C8"/>
    <w:rsid w:val="001F5B2B"/>
    <w:rsid w:val="00202AF3"/>
    <w:rsid w:val="002032CB"/>
    <w:rsid w:val="00206AB1"/>
    <w:rsid w:val="00207335"/>
    <w:rsid w:val="0021013A"/>
    <w:rsid w:val="00210E81"/>
    <w:rsid w:val="0021395F"/>
    <w:rsid w:val="0023253B"/>
    <w:rsid w:val="00235A60"/>
    <w:rsid w:val="00237063"/>
    <w:rsid w:val="002440F0"/>
    <w:rsid w:val="00246B1D"/>
    <w:rsid w:val="00250C73"/>
    <w:rsid w:val="00251B31"/>
    <w:rsid w:val="002548D7"/>
    <w:rsid w:val="0026240D"/>
    <w:rsid w:val="002636FC"/>
    <w:rsid w:val="00264BAE"/>
    <w:rsid w:val="002654E8"/>
    <w:rsid w:val="00267655"/>
    <w:rsid w:val="00271D50"/>
    <w:rsid w:val="00272088"/>
    <w:rsid w:val="00274444"/>
    <w:rsid w:val="00274D71"/>
    <w:rsid w:val="00274DC9"/>
    <w:rsid w:val="00275CC0"/>
    <w:rsid w:val="00292325"/>
    <w:rsid w:val="002A301B"/>
    <w:rsid w:val="002A3F82"/>
    <w:rsid w:val="002A6A21"/>
    <w:rsid w:val="002B1007"/>
    <w:rsid w:val="002B12B3"/>
    <w:rsid w:val="002C1486"/>
    <w:rsid w:val="002C1928"/>
    <w:rsid w:val="002C21BD"/>
    <w:rsid w:val="002C4FA3"/>
    <w:rsid w:val="002C6BF3"/>
    <w:rsid w:val="002D1648"/>
    <w:rsid w:val="002D266D"/>
    <w:rsid w:val="002D6A67"/>
    <w:rsid w:val="002E067C"/>
    <w:rsid w:val="002E1465"/>
    <w:rsid w:val="002E6804"/>
    <w:rsid w:val="002F2870"/>
    <w:rsid w:val="002F338E"/>
    <w:rsid w:val="002F3A00"/>
    <w:rsid w:val="003008A4"/>
    <w:rsid w:val="00302F19"/>
    <w:rsid w:val="00306679"/>
    <w:rsid w:val="00314DA6"/>
    <w:rsid w:val="0031757D"/>
    <w:rsid w:val="0031773B"/>
    <w:rsid w:val="00317749"/>
    <w:rsid w:val="0032045A"/>
    <w:rsid w:val="00320652"/>
    <w:rsid w:val="00323BAA"/>
    <w:rsid w:val="00326377"/>
    <w:rsid w:val="0033105B"/>
    <w:rsid w:val="0033221B"/>
    <w:rsid w:val="0033483F"/>
    <w:rsid w:val="0033579F"/>
    <w:rsid w:val="0033580F"/>
    <w:rsid w:val="00340425"/>
    <w:rsid w:val="00340C24"/>
    <w:rsid w:val="003427EC"/>
    <w:rsid w:val="00344E1A"/>
    <w:rsid w:val="00347167"/>
    <w:rsid w:val="003504AE"/>
    <w:rsid w:val="00356CC1"/>
    <w:rsid w:val="003663DD"/>
    <w:rsid w:val="00374FE2"/>
    <w:rsid w:val="0037750C"/>
    <w:rsid w:val="00377D5C"/>
    <w:rsid w:val="00382296"/>
    <w:rsid w:val="0039253A"/>
    <w:rsid w:val="003928A6"/>
    <w:rsid w:val="003945AE"/>
    <w:rsid w:val="003A06DE"/>
    <w:rsid w:val="003A17C5"/>
    <w:rsid w:val="003A2968"/>
    <w:rsid w:val="003A2E6D"/>
    <w:rsid w:val="003A4540"/>
    <w:rsid w:val="003B2B33"/>
    <w:rsid w:val="003C0CC3"/>
    <w:rsid w:val="003C2311"/>
    <w:rsid w:val="003C4B91"/>
    <w:rsid w:val="003D1C60"/>
    <w:rsid w:val="003D4AC4"/>
    <w:rsid w:val="003D705D"/>
    <w:rsid w:val="003D7126"/>
    <w:rsid w:val="003D719D"/>
    <w:rsid w:val="003E1953"/>
    <w:rsid w:val="003E37C9"/>
    <w:rsid w:val="003E4773"/>
    <w:rsid w:val="003F2E8C"/>
    <w:rsid w:val="003F4FCD"/>
    <w:rsid w:val="003F7008"/>
    <w:rsid w:val="0040021D"/>
    <w:rsid w:val="00400286"/>
    <w:rsid w:val="004006EF"/>
    <w:rsid w:val="0040156B"/>
    <w:rsid w:val="0040288E"/>
    <w:rsid w:val="004029C4"/>
    <w:rsid w:val="00405276"/>
    <w:rsid w:val="00405A17"/>
    <w:rsid w:val="004107E9"/>
    <w:rsid w:val="00416276"/>
    <w:rsid w:val="00416C5F"/>
    <w:rsid w:val="00417DE1"/>
    <w:rsid w:val="00420D04"/>
    <w:rsid w:val="00455956"/>
    <w:rsid w:val="00455DB9"/>
    <w:rsid w:val="004574A0"/>
    <w:rsid w:val="004607C5"/>
    <w:rsid w:val="00460C42"/>
    <w:rsid w:val="00464270"/>
    <w:rsid w:val="00465000"/>
    <w:rsid w:val="00467BD7"/>
    <w:rsid w:val="0047086A"/>
    <w:rsid w:val="00471C1D"/>
    <w:rsid w:val="00472C71"/>
    <w:rsid w:val="004747D9"/>
    <w:rsid w:val="00475E4A"/>
    <w:rsid w:val="00481DA1"/>
    <w:rsid w:val="00483873"/>
    <w:rsid w:val="0048551F"/>
    <w:rsid w:val="00486C28"/>
    <w:rsid w:val="004A6C60"/>
    <w:rsid w:val="004B0504"/>
    <w:rsid w:val="004C63CE"/>
    <w:rsid w:val="004C6E54"/>
    <w:rsid w:val="004C74EE"/>
    <w:rsid w:val="004D2DE7"/>
    <w:rsid w:val="004D57F4"/>
    <w:rsid w:val="004E1F85"/>
    <w:rsid w:val="004E2053"/>
    <w:rsid w:val="004E224A"/>
    <w:rsid w:val="004E328F"/>
    <w:rsid w:val="004E5115"/>
    <w:rsid w:val="004E756F"/>
    <w:rsid w:val="004F03BD"/>
    <w:rsid w:val="004F553C"/>
    <w:rsid w:val="00500D25"/>
    <w:rsid w:val="00503A16"/>
    <w:rsid w:val="00507959"/>
    <w:rsid w:val="00507DAF"/>
    <w:rsid w:val="00512BD2"/>
    <w:rsid w:val="005140BF"/>
    <w:rsid w:val="005148EA"/>
    <w:rsid w:val="00515CC3"/>
    <w:rsid w:val="00520F89"/>
    <w:rsid w:val="00523588"/>
    <w:rsid w:val="00523659"/>
    <w:rsid w:val="005249C9"/>
    <w:rsid w:val="00525461"/>
    <w:rsid w:val="00530B51"/>
    <w:rsid w:val="00533866"/>
    <w:rsid w:val="00541369"/>
    <w:rsid w:val="00543C71"/>
    <w:rsid w:val="00554587"/>
    <w:rsid w:val="00556AF7"/>
    <w:rsid w:val="005618C7"/>
    <w:rsid w:val="00562304"/>
    <w:rsid w:val="00564D3B"/>
    <w:rsid w:val="005662F1"/>
    <w:rsid w:val="00570601"/>
    <w:rsid w:val="005743D4"/>
    <w:rsid w:val="005842DC"/>
    <w:rsid w:val="00586025"/>
    <w:rsid w:val="0058773C"/>
    <w:rsid w:val="005914BF"/>
    <w:rsid w:val="00593D72"/>
    <w:rsid w:val="00595DDE"/>
    <w:rsid w:val="005A16AE"/>
    <w:rsid w:val="005A304A"/>
    <w:rsid w:val="005A3C3A"/>
    <w:rsid w:val="005B3866"/>
    <w:rsid w:val="005B79A4"/>
    <w:rsid w:val="005C177F"/>
    <w:rsid w:val="005C23A7"/>
    <w:rsid w:val="005C36FF"/>
    <w:rsid w:val="005D0422"/>
    <w:rsid w:val="005D0C25"/>
    <w:rsid w:val="005D1E04"/>
    <w:rsid w:val="005D271F"/>
    <w:rsid w:val="005D4BDB"/>
    <w:rsid w:val="005D5F52"/>
    <w:rsid w:val="005D61EC"/>
    <w:rsid w:val="005D745B"/>
    <w:rsid w:val="005E5CD9"/>
    <w:rsid w:val="005F0209"/>
    <w:rsid w:val="005F04C9"/>
    <w:rsid w:val="005F7F20"/>
    <w:rsid w:val="00600EB5"/>
    <w:rsid w:val="00601116"/>
    <w:rsid w:val="00607689"/>
    <w:rsid w:val="006104FD"/>
    <w:rsid w:val="00614138"/>
    <w:rsid w:val="006144A1"/>
    <w:rsid w:val="00616496"/>
    <w:rsid w:val="006204A2"/>
    <w:rsid w:val="0062197F"/>
    <w:rsid w:val="00624379"/>
    <w:rsid w:val="00624E41"/>
    <w:rsid w:val="00624FFD"/>
    <w:rsid w:val="006319E1"/>
    <w:rsid w:val="006350A5"/>
    <w:rsid w:val="00636156"/>
    <w:rsid w:val="00637EAF"/>
    <w:rsid w:val="00637EF4"/>
    <w:rsid w:val="006753E3"/>
    <w:rsid w:val="0068221D"/>
    <w:rsid w:val="00691E24"/>
    <w:rsid w:val="00692EAD"/>
    <w:rsid w:val="006961C5"/>
    <w:rsid w:val="00697510"/>
    <w:rsid w:val="006A7EAD"/>
    <w:rsid w:val="006C072B"/>
    <w:rsid w:val="006C1BE0"/>
    <w:rsid w:val="006C22D2"/>
    <w:rsid w:val="006C2EDA"/>
    <w:rsid w:val="006C406F"/>
    <w:rsid w:val="006D094C"/>
    <w:rsid w:val="006D0B07"/>
    <w:rsid w:val="006D1680"/>
    <w:rsid w:val="006D3AB2"/>
    <w:rsid w:val="006D4EE6"/>
    <w:rsid w:val="006D5A9E"/>
    <w:rsid w:val="006E190F"/>
    <w:rsid w:val="006E318D"/>
    <w:rsid w:val="006E7BCE"/>
    <w:rsid w:val="006F1E53"/>
    <w:rsid w:val="006F4B8A"/>
    <w:rsid w:val="00701493"/>
    <w:rsid w:val="00707FC9"/>
    <w:rsid w:val="0071384E"/>
    <w:rsid w:val="0072280B"/>
    <w:rsid w:val="007236B7"/>
    <w:rsid w:val="00731C8E"/>
    <w:rsid w:val="0073462D"/>
    <w:rsid w:val="0073677B"/>
    <w:rsid w:val="007368E4"/>
    <w:rsid w:val="00737E5F"/>
    <w:rsid w:val="007430F8"/>
    <w:rsid w:val="0074610D"/>
    <w:rsid w:val="00747BC4"/>
    <w:rsid w:val="007505F4"/>
    <w:rsid w:val="00754B28"/>
    <w:rsid w:val="00756E49"/>
    <w:rsid w:val="00765928"/>
    <w:rsid w:val="007727B8"/>
    <w:rsid w:val="00776D21"/>
    <w:rsid w:val="00784EC7"/>
    <w:rsid w:val="007A0134"/>
    <w:rsid w:val="007A036B"/>
    <w:rsid w:val="007A03BE"/>
    <w:rsid w:val="007A0750"/>
    <w:rsid w:val="007A3965"/>
    <w:rsid w:val="007A3A8A"/>
    <w:rsid w:val="007A405E"/>
    <w:rsid w:val="007A515E"/>
    <w:rsid w:val="007B1068"/>
    <w:rsid w:val="007B108F"/>
    <w:rsid w:val="007B7DE6"/>
    <w:rsid w:val="007C0925"/>
    <w:rsid w:val="007C0ECD"/>
    <w:rsid w:val="007C51FA"/>
    <w:rsid w:val="007C69B3"/>
    <w:rsid w:val="007C6FFC"/>
    <w:rsid w:val="007C7C8B"/>
    <w:rsid w:val="007D001B"/>
    <w:rsid w:val="007D373A"/>
    <w:rsid w:val="007D434D"/>
    <w:rsid w:val="007D4CBE"/>
    <w:rsid w:val="007D5BA0"/>
    <w:rsid w:val="007E1573"/>
    <w:rsid w:val="007E4031"/>
    <w:rsid w:val="007E5FF5"/>
    <w:rsid w:val="007F0114"/>
    <w:rsid w:val="007F371C"/>
    <w:rsid w:val="007F44D6"/>
    <w:rsid w:val="007F46D1"/>
    <w:rsid w:val="00801D1E"/>
    <w:rsid w:val="008022ED"/>
    <w:rsid w:val="00806588"/>
    <w:rsid w:val="00806B00"/>
    <w:rsid w:val="008079E5"/>
    <w:rsid w:val="008103F1"/>
    <w:rsid w:val="008106C2"/>
    <w:rsid w:val="00812623"/>
    <w:rsid w:val="008132F4"/>
    <w:rsid w:val="008170EB"/>
    <w:rsid w:val="00817349"/>
    <w:rsid w:val="00821D63"/>
    <w:rsid w:val="0083113D"/>
    <w:rsid w:val="008325C9"/>
    <w:rsid w:val="00832F4F"/>
    <w:rsid w:val="00834E95"/>
    <w:rsid w:val="0083673D"/>
    <w:rsid w:val="00855557"/>
    <w:rsid w:val="00856C81"/>
    <w:rsid w:val="00857F34"/>
    <w:rsid w:val="00863AE7"/>
    <w:rsid w:val="008655F1"/>
    <w:rsid w:val="00870329"/>
    <w:rsid w:val="00873BE8"/>
    <w:rsid w:val="00876F4D"/>
    <w:rsid w:val="008819A4"/>
    <w:rsid w:val="00882F57"/>
    <w:rsid w:val="008841C9"/>
    <w:rsid w:val="00891242"/>
    <w:rsid w:val="008930ED"/>
    <w:rsid w:val="008A6496"/>
    <w:rsid w:val="008B1DF0"/>
    <w:rsid w:val="008B53E7"/>
    <w:rsid w:val="008B6A5E"/>
    <w:rsid w:val="008C0035"/>
    <w:rsid w:val="008C1361"/>
    <w:rsid w:val="008C299F"/>
    <w:rsid w:val="008D18C7"/>
    <w:rsid w:val="008D25C2"/>
    <w:rsid w:val="008D2DAF"/>
    <w:rsid w:val="008D59C6"/>
    <w:rsid w:val="008D69DB"/>
    <w:rsid w:val="008E03DF"/>
    <w:rsid w:val="008E1328"/>
    <w:rsid w:val="008F07B4"/>
    <w:rsid w:val="008F1295"/>
    <w:rsid w:val="008F1339"/>
    <w:rsid w:val="008F1AA5"/>
    <w:rsid w:val="008F755C"/>
    <w:rsid w:val="00901C03"/>
    <w:rsid w:val="009029E1"/>
    <w:rsid w:val="0090321C"/>
    <w:rsid w:val="0090403B"/>
    <w:rsid w:val="00912CB1"/>
    <w:rsid w:val="00914970"/>
    <w:rsid w:val="0092392D"/>
    <w:rsid w:val="00934F8D"/>
    <w:rsid w:val="0094792F"/>
    <w:rsid w:val="00951903"/>
    <w:rsid w:val="00955162"/>
    <w:rsid w:val="009576BA"/>
    <w:rsid w:val="009578DC"/>
    <w:rsid w:val="00971C5D"/>
    <w:rsid w:val="00971C6E"/>
    <w:rsid w:val="00973A80"/>
    <w:rsid w:val="00973C57"/>
    <w:rsid w:val="00977850"/>
    <w:rsid w:val="00977971"/>
    <w:rsid w:val="00984135"/>
    <w:rsid w:val="00985574"/>
    <w:rsid w:val="009903A4"/>
    <w:rsid w:val="00992F29"/>
    <w:rsid w:val="009946F6"/>
    <w:rsid w:val="00995316"/>
    <w:rsid w:val="009A1966"/>
    <w:rsid w:val="009A1D3E"/>
    <w:rsid w:val="009A20BE"/>
    <w:rsid w:val="009A54A0"/>
    <w:rsid w:val="009A6742"/>
    <w:rsid w:val="009D73A7"/>
    <w:rsid w:val="009D74C9"/>
    <w:rsid w:val="009E18F9"/>
    <w:rsid w:val="009E4269"/>
    <w:rsid w:val="009E7B8E"/>
    <w:rsid w:val="009F2D49"/>
    <w:rsid w:val="009F4E30"/>
    <w:rsid w:val="009F6017"/>
    <w:rsid w:val="00A05A05"/>
    <w:rsid w:val="00A101D3"/>
    <w:rsid w:val="00A13EA3"/>
    <w:rsid w:val="00A141D5"/>
    <w:rsid w:val="00A15F53"/>
    <w:rsid w:val="00A24391"/>
    <w:rsid w:val="00A34EE3"/>
    <w:rsid w:val="00A4135A"/>
    <w:rsid w:val="00A41CBE"/>
    <w:rsid w:val="00A430F1"/>
    <w:rsid w:val="00A44076"/>
    <w:rsid w:val="00A45C81"/>
    <w:rsid w:val="00A46AF7"/>
    <w:rsid w:val="00A47DFA"/>
    <w:rsid w:val="00A51759"/>
    <w:rsid w:val="00A521DE"/>
    <w:rsid w:val="00A530F6"/>
    <w:rsid w:val="00A54395"/>
    <w:rsid w:val="00A54D7D"/>
    <w:rsid w:val="00A61AEE"/>
    <w:rsid w:val="00A66116"/>
    <w:rsid w:val="00A70E4A"/>
    <w:rsid w:val="00A71780"/>
    <w:rsid w:val="00A72BAE"/>
    <w:rsid w:val="00A85D65"/>
    <w:rsid w:val="00A91671"/>
    <w:rsid w:val="00A924AD"/>
    <w:rsid w:val="00AA5737"/>
    <w:rsid w:val="00AA5BC2"/>
    <w:rsid w:val="00AA61C5"/>
    <w:rsid w:val="00AA7226"/>
    <w:rsid w:val="00AB15AA"/>
    <w:rsid w:val="00AC275A"/>
    <w:rsid w:val="00AC3583"/>
    <w:rsid w:val="00AC5741"/>
    <w:rsid w:val="00AD193D"/>
    <w:rsid w:val="00AD4795"/>
    <w:rsid w:val="00AD67B0"/>
    <w:rsid w:val="00AD69BE"/>
    <w:rsid w:val="00AE1B13"/>
    <w:rsid w:val="00AE3106"/>
    <w:rsid w:val="00AE4679"/>
    <w:rsid w:val="00AE629D"/>
    <w:rsid w:val="00B00545"/>
    <w:rsid w:val="00B01020"/>
    <w:rsid w:val="00B0234B"/>
    <w:rsid w:val="00B04A91"/>
    <w:rsid w:val="00B05DA3"/>
    <w:rsid w:val="00B060B3"/>
    <w:rsid w:val="00B12BEA"/>
    <w:rsid w:val="00B159A5"/>
    <w:rsid w:val="00B20BFA"/>
    <w:rsid w:val="00B303BE"/>
    <w:rsid w:val="00B37182"/>
    <w:rsid w:val="00B372C7"/>
    <w:rsid w:val="00B41552"/>
    <w:rsid w:val="00B4156D"/>
    <w:rsid w:val="00B43F39"/>
    <w:rsid w:val="00B44396"/>
    <w:rsid w:val="00B47BAA"/>
    <w:rsid w:val="00B5104A"/>
    <w:rsid w:val="00B51148"/>
    <w:rsid w:val="00B52308"/>
    <w:rsid w:val="00B52F96"/>
    <w:rsid w:val="00B63C51"/>
    <w:rsid w:val="00B75EC7"/>
    <w:rsid w:val="00B779D4"/>
    <w:rsid w:val="00B86395"/>
    <w:rsid w:val="00B86DBF"/>
    <w:rsid w:val="00BB035B"/>
    <w:rsid w:val="00BB1ACC"/>
    <w:rsid w:val="00BB4D10"/>
    <w:rsid w:val="00BC1083"/>
    <w:rsid w:val="00BC5628"/>
    <w:rsid w:val="00BD0331"/>
    <w:rsid w:val="00BD0B44"/>
    <w:rsid w:val="00BD2ECC"/>
    <w:rsid w:val="00BD3D07"/>
    <w:rsid w:val="00BD7B63"/>
    <w:rsid w:val="00BE56FD"/>
    <w:rsid w:val="00C0194A"/>
    <w:rsid w:val="00C06DAC"/>
    <w:rsid w:val="00C07883"/>
    <w:rsid w:val="00C146B6"/>
    <w:rsid w:val="00C17F54"/>
    <w:rsid w:val="00C22FBD"/>
    <w:rsid w:val="00C26496"/>
    <w:rsid w:val="00C30C1C"/>
    <w:rsid w:val="00C36C93"/>
    <w:rsid w:val="00C4451D"/>
    <w:rsid w:val="00C45590"/>
    <w:rsid w:val="00C5082F"/>
    <w:rsid w:val="00C51BB6"/>
    <w:rsid w:val="00C5542F"/>
    <w:rsid w:val="00C6718B"/>
    <w:rsid w:val="00C7051B"/>
    <w:rsid w:val="00C73FC2"/>
    <w:rsid w:val="00C7623F"/>
    <w:rsid w:val="00C802CA"/>
    <w:rsid w:val="00C80F44"/>
    <w:rsid w:val="00C93483"/>
    <w:rsid w:val="00C93C6F"/>
    <w:rsid w:val="00C968C9"/>
    <w:rsid w:val="00C96E0B"/>
    <w:rsid w:val="00CA449D"/>
    <w:rsid w:val="00CA4F76"/>
    <w:rsid w:val="00CB0892"/>
    <w:rsid w:val="00CB3F04"/>
    <w:rsid w:val="00CC1659"/>
    <w:rsid w:val="00CC1EC8"/>
    <w:rsid w:val="00CC4269"/>
    <w:rsid w:val="00CC510B"/>
    <w:rsid w:val="00CC7425"/>
    <w:rsid w:val="00CD151A"/>
    <w:rsid w:val="00CD1892"/>
    <w:rsid w:val="00CD2983"/>
    <w:rsid w:val="00CD29A8"/>
    <w:rsid w:val="00CD7ABC"/>
    <w:rsid w:val="00CE6508"/>
    <w:rsid w:val="00CF280B"/>
    <w:rsid w:val="00CF2DAF"/>
    <w:rsid w:val="00CF51FB"/>
    <w:rsid w:val="00D006EC"/>
    <w:rsid w:val="00D012D7"/>
    <w:rsid w:val="00D02533"/>
    <w:rsid w:val="00D06B0C"/>
    <w:rsid w:val="00D1212A"/>
    <w:rsid w:val="00D12217"/>
    <w:rsid w:val="00D142E8"/>
    <w:rsid w:val="00D1688B"/>
    <w:rsid w:val="00D17E58"/>
    <w:rsid w:val="00D268C2"/>
    <w:rsid w:val="00D27EEB"/>
    <w:rsid w:val="00D33965"/>
    <w:rsid w:val="00D400BB"/>
    <w:rsid w:val="00D419D5"/>
    <w:rsid w:val="00D44B71"/>
    <w:rsid w:val="00D4584C"/>
    <w:rsid w:val="00D5003E"/>
    <w:rsid w:val="00D500E6"/>
    <w:rsid w:val="00D51A73"/>
    <w:rsid w:val="00D5536F"/>
    <w:rsid w:val="00D5670F"/>
    <w:rsid w:val="00D56862"/>
    <w:rsid w:val="00D60965"/>
    <w:rsid w:val="00D613DF"/>
    <w:rsid w:val="00D6408D"/>
    <w:rsid w:val="00D65E9B"/>
    <w:rsid w:val="00D6705A"/>
    <w:rsid w:val="00D71179"/>
    <w:rsid w:val="00D7160F"/>
    <w:rsid w:val="00D77BA6"/>
    <w:rsid w:val="00D77CCF"/>
    <w:rsid w:val="00D808CE"/>
    <w:rsid w:val="00D829DC"/>
    <w:rsid w:val="00D84D15"/>
    <w:rsid w:val="00D8513D"/>
    <w:rsid w:val="00D8730A"/>
    <w:rsid w:val="00D97D77"/>
    <w:rsid w:val="00DA298A"/>
    <w:rsid w:val="00DB2067"/>
    <w:rsid w:val="00DB6E81"/>
    <w:rsid w:val="00DB6F6C"/>
    <w:rsid w:val="00DC06F1"/>
    <w:rsid w:val="00DC0DB3"/>
    <w:rsid w:val="00DC1DF0"/>
    <w:rsid w:val="00DC6D93"/>
    <w:rsid w:val="00DD1321"/>
    <w:rsid w:val="00DD359B"/>
    <w:rsid w:val="00DD7EDE"/>
    <w:rsid w:val="00DE4EB3"/>
    <w:rsid w:val="00DE6276"/>
    <w:rsid w:val="00DF026D"/>
    <w:rsid w:val="00DF0848"/>
    <w:rsid w:val="00DF0A32"/>
    <w:rsid w:val="00DF67AA"/>
    <w:rsid w:val="00DF6A8B"/>
    <w:rsid w:val="00E06899"/>
    <w:rsid w:val="00E07B72"/>
    <w:rsid w:val="00E23CE6"/>
    <w:rsid w:val="00E25BA2"/>
    <w:rsid w:val="00E33052"/>
    <w:rsid w:val="00E34299"/>
    <w:rsid w:val="00E35644"/>
    <w:rsid w:val="00E37E9C"/>
    <w:rsid w:val="00E40421"/>
    <w:rsid w:val="00E40698"/>
    <w:rsid w:val="00E4579E"/>
    <w:rsid w:val="00E53A0D"/>
    <w:rsid w:val="00E56F7F"/>
    <w:rsid w:val="00E62F55"/>
    <w:rsid w:val="00E64A64"/>
    <w:rsid w:val="00E75B0A"/>
    <w:rsid w:val="00E773D6"/>
    <w:rsid w:val="00E832D6"/>
    <w:rsid w:val="00E8335A"/>
    <w:rsid w:val="00E8464C"/>
    <w:rsid w:val="00E84AF1"/>
    <w:rsid w:val="00E85AD4"/>
    <w:rsid w:val="00E86475"/>
    <w:rsid w:val="00E86688"/>
    <w:rsid w:val="00E86FD6"/>
    <w:rsid w:val="00E90566"/>
    <w:rsid w:val="00E90A4C"/>
    <w:rsid w:val="00E937BB"/>
    <w:rsid w:val="00E93FFD"/>
    <w:rsid w:val="00E9749C"/>
    <w:rsid w:val="00EA3CC9"/>
    <w:rsid w:val="00EB4676"/>
    <w:rsid w:val="00EB67C0"/>
    <w:rsid w:val="00EB6F89"/>
    <w:rsid w:val="00EB72A7"/>
    <w:rsid w:val="00EC3147"/>
    <w:rsid w:val="00ED02DA"/>
    <w:rsid w:val="00ED0460"/>
    <w:rsid w:val="00ED11C5"/>
    <w:rsid w:val="00ED4818"/>
    <w:rsid w:val="00ED626C"/>
    <w:rsid w:val="00ED63A1"/>
    <w:rsid w:val="00ED7A2B"/>
    <w:rsid w:val="00EE1EA5"/>
    <w:rsid w:val="00EE2344"/>
    <w:rsid w:val="00EE2490"/>
    <w:rsid w:val="00EE7785"/>
    <w:rsid w:val="00EF4F4D"/>
    <w:rsid w:val="00EF6FE4"/>
    <w:rsid w:val="00F05B87"/>
    <w:rsid w:val="00F11736"/>
    <w:rsid w:val="00F12CE8"/>
    <w:rsid w:val="00F13EB2"/>
    <w:rsid w:val="00F15265"/>
    <w:rsid w:val="00F15C57"/>
    <w:rsid w:val="00F2057E"/>
    <w:rsid w:val="00F2374F"/>
    <w:rsid w:val="00F2719A"/>
    <w:rsid w:val="00F27699"/>
    <w:rsid w:val="00F30BE4"/>
    <w:rsid w:val="00F3118D"/>
    <w:rsid w:val="00F33353"/>
    <w:rsid w:val="00F40B82"/>
    <w:rsid w:val="00F42831"/>
    <w:rsid w:val="00F42E99"/>
    <w:rsid w:val="00F46285"/>
    <w:rsid w:val="00F47B5A"/>
    <w:rsid w:val="00F624E1"/>
    <w:rsid w:val="00F62BD1"/>
    <w:rsid w:val="00F63DBA"/>
    <w:rsid w:val="00F75E97"/>
    <w:rsid w:val="00F77427"/>
    <w:rsid w:val="00F77E7C"/>
    <w:rsid w:val="00F863A6"/>
    <w:rsid w:val="00F95A19"/>
    <w:rsid w:val="00FA0BED"/>
    <w:rsid w:val="00FA33F6"/>
    <w:rsid w:val="00FA6765"/>
    <w:rsid w:val="00FA7675"/>
    <w:rsid w:val="00FB0E16"/>
    <w:rsid w:val="00FB50B2"/>
    <w:rsid w:val="00FB6CE9"/>
    <w:rsid w:val="00FC0A1E"/>
    <w:rsid w:val="00FC2426"/>
    <w:rsid w:val="00FC43C8"/>
    <w:rsid w:val="00FD000A"/>
    <w:rsid w:val="00FD0B8F"/>
    <w:rsid w:val="00FD4A8A"/>
    <w:rsid w:val="00FE15EC"/>
    <w:rsid w:val="00FE20DB"/>
    <w:rsid w:val="00FE3F9F"/>
    <w:rsid w:val="00FE4C34"/>
    <w:rsid w:val="00FE6A96"/>
    <w:rsid w:val="00FE7815"/>
    <w:rsid w:val="00FF5AF9"/>
    <w:rsid w:val="00FF6721"/>
    <w:rsid w:val="00FF7B91"/>
    <w:rsid w:val="039C2355"/>
    <w:rsid w:val="06762360"/>
    <w:rsid w:val="0729F227"/>
    <w:rsid w:val="075DB9FF"/>
    <w:rsid w:val="07939A3C"/>
    <w:rsid w:val="0811F3C1"/>
    <w:rsid w:val="09BDBFBF"/>
    <w:rsid w:val="0B5EFE30"/>
    <w:rsid w:val="0C86ED4D"/>
    <w:rsid w:val="0DE937EB"/>
    <w:rsid w:val="0FBE2B57"/>
    <w:rsid w:val="14621F46"/>
    <w:rsid w:val="15B8B864"/>
    <w:rsid w:val="16170004"/>
    <w:rsid w:val="194C47F8"/>
    <w:rsid w:val="1B444156"/>
    <w:rsid w:val="2629C6FE"/>
    <w:rsid w:val="2702FFA8"/>
    <w:rsid w:val="27155295"/>
    <w:rsid w:val="28327894"/>
    <w:rsid w:val="29AAFC2B"/>
    <w:rsid w:val="2CC5E01B"/>
    <w:rsid w:val="2E45BF70"/>
    <w:rsid w:val="2EB04A6B"/>
    <w:rsid w:val="2FAEDCEA"/>
    <w:rsid w:val="307BDA62"/>
    <w:rsid w:val="3138BA82"/>
    <w:rsid w:val="325204EC"/>
    <w:rsid w:val="35324901"/>
    <w:rsid w:val="3736C269"/>
    <w:rsid w:val="399415CC"/>
    <w:rsid w:val="3BA2A337"/>
    <w:rsid w:val="3D14B12D"/>
    <w:rsid w:val="3DC06F7C"/>
    <w:rsid w:val="405FD176"/>
    <w:rsid w:val="4138CC60"/>
    <w:rsid w:val="41B62E99"/>
    <w:rsid w:val="4401F9EE"/>
    <w:rsid w:val="488DFA41"/>
    <w:rsid w:val="48CFFD83"/>
    <w:rsid w:val="4A496CF9"/>
    <w:rsid w:val="4B2CE2E1"/>
    <w:rsid w:val="4BC01D0F"/>
    <w:rsid w:val="50188D9A"/>
    <w:rsid w:val="5124D732"/>
    <w:rsid w:val="51E8CE9E"/>
    <w:rsid w:val="52E21889"/>
    <w:rsid w:val="5335D76C"/>
    <w:rsid w:val="55206F60"/>
    <w:rsid w:val="55AB5ECC"/>
    <w:rsid w:val="56ED0046"/>
    <w:rsid w:val="577B9211"/>
    <w:rsid w:val="584EA2FC"/>
    <w:rsid w:val="5B861456"/>
    <w:rsid w:val="5EAE2949"/>
    <w:rsid w:val="6070B2FB"/>
    <w:rsid w:val="6295C4FF"/>
    <w:rsid w:val="637BB9C2"/>
    <w:rsid w:val="6440ECBC"/>
    <w:rsid w:val="658DE1A8"/>
    <w:rsid w:val="68A70AEB"/>
    <w:rsid w:val="69FD0020"/>
    <w:rsid w:val="6A3F596B"/>
    <w:rsid w:val="6CDC3492"/>
    <w:rsid w:val="6DB2E9A8"/>
    <w:rsid w:val="6E35A560"/>
    <w:rsid w:val="6FD6AE01"/>
    <w:rsid w:val="71D26499"/>
    <w:rsid w:val="71DEED2B"/>
    <w:rsid w:val="7236C0E7"/>
    <w:rsid w:val="740BBB7B"/>
    <w:rsid w:val="76680DAC"/>
    <w:rsid w:val="7670401E"/>
    <w:rsid w:val="79F2074C"/>
    <w:rsid w:val="7A822951"/>
    <w:rsid w:val="7D7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3C2D0"/>
  <w15:chartTrackingRefBased/>
  <w15:docId w15:val="{0A67C137-576A-4784-9788-38A03F0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006EF"/>
    <w:pPr>
      <w:keepNext/>
      <w:outlineLvl w:val="0"/>
    </w:pPr>
    <w:rPr>
      <w:rFonts w:ascii="Arial" w:eastAsia="Calibri" w:hAnsi="Arial" w:cs="Arial"/>
      <w:b/>
      <w:bCs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character" w:customStyle="1" w:styleId="text2">
    <w:name w:val="text2"/>
    <w:basedOn w:val="DefaultParagraphFont"/>
  </w:style>
  <w:style w:type="paragraph" w:styleId="ListParagraph">
    <w:name w:val="List Paragraph"/>
    <w:basedOn w:val="Normal"/>
    <w:uiPriority w:val="34"/>
    <w:qFormat/>
    <w:rsid w:val="00E8464C"/>
    <w:pPr>
      <w:ind w:left="720"/>
    </w:pPr>
  </w:style>
  <w:style w:type="paragraph" w:styleId="NoSpacing">
    <w:name w:val="No Spacing"/>
    <w:qFormat/>
    <w:rsid w:val="00E8464C"/>
    <w:rPr>
      <w:rFonts w:ascii="Verdana" w:eastAsia="Calibri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BB6"/>
    <w:rPr>
      <w:rFonts w:ascii="Segoe UI" w:hAnsi="Segoe UI" w:cs="Segoe UI"/>
      <w:sz w:val="18"/>
      <w:szCs w:val="1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27EEB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4006EF"/>
    <w:rPr>
      <w:rFonts w:ascii="Arial" w:eastAsia="Calibri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4185</Characters>
  <Application>Microsoft Office Word</Application>
  <DocSecurity>0</DocSecurity>
  <Lines>34</Lines>
  <Paragraphs>10</Paragraphs>
  <ScaleCrop>false</ScaleCrop>
  <Company>Sherwood Systems Ltd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ULSTER  SHELTERED  EMPLOYMENT  LIMITED</dc:title>
  <dc:subject/>
  <dc:creator>Kyle Moore</dc:creator>
  <cp:keywords/>
  <dc:description/>
  <cp:lastModifiedBy>Michelle Hegarty</cp:lastModifiedBy>
  <cp:revision>5</cp:revision>
  <cp:lastPrinted>2017-08-24T14:39:00Z</cp:lastPrinted>
  <dcterms:created xsi:type="dcterms:W3CDTF">2023-08-30T09:43:00Z</dcterms:created>
  <dcterms:modified xsi:type="dcterms:W3CDTF">2023-08-30T09:45:00Z</dcterms:modified>
</cp:coreProperties>
</file>